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38" w:rsidRDefault="00157638" w:rsidP="00157638">
      <w:pPr>
        <w:pStyle w:val="ConsPlusNormal"/>
        <w:jc w:val="both"/>
      </w:pPr>
    </w:p>
    <w:p w:rsidR="00157638" w:rsidRDefault="00157638" w:rsidP="00157638">
      <w:pPr>
        <w:pStyle w:val="ConsPlusNormal"/>
        <w:jc w:val="right"/>
        <w:outlineLvl w:val="0"/>
      </w:pPr>
      <w:r>
        <w:t>Приложение 2</w:t>
      </w:r>
    </w:p>
    <w:p w:rsidR="00157638" w:rsidRDefault="00157638" w:rsidP="00157638">
      <w:pPr>
        <w:pStyle w:val="ConsPlusNormal"/>
        <w:jc w:val="right"/>
      </w:pPr>
      <w:r>
        <w:t>к Закону Забайкальского края "О бюджете</w:t>
      </w:r>
    </w:p>
    <w:p w:rsidR="00157638" w:rsidRDefault="00157638" w:rsidP="00157638">
      <w:pPr>
        <w:pStyle w:val="ConsPlusNormal"/>
        <w:jc w:val="right"/>
      </w:pPr>
      <w:r>
        <w:t>Забайкальского края на 2021 год и</w:t>
      </w:r>
    </w:p>
    <w:p w:rsidR="00157638" w:rsidRDefault="00157638" w:rsidP="00157638">
      <w:pPr>
        <w:pStyle w:val="ConsPlusNormal"/>
        <w:jc w:val="right"/>
      </w:pPr>
      <w:r>
        <w:t>плановый период 2022 и 2023 годов"</w:t>
      </w:r>
    </w:p>
    <w:p w:rsidR="00157638" w:rsidRDefault="00157638" w:rsidP="0015763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57638" w:rsidTr="00A610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638" w:rsidRDefault="00157638" w:rsidP="00A6101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638" w:rsidRDefault="00157638" w:rsidP="00A610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7638" w:rsidRDefault="00157638" w:rsidP="00A610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7638" w:rsidRDefault="00157638" w:rsidP="00A6101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157638" w:rsidRDefault="00157638" w:rsidP="00A6101B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7638" w:rsidRDefault="00157638" w:rsidP="00A6101B"/>
        </w:tc>
      </w:tr>
    </w:tbl>
    <w:p w:rsidR="00157638" w:rsidRDefault="00157638" w:rsidP="00157638">
      <w:pPr>
        <w:pStyle w:val="ConsPlusNormal"/>
        <w:jc w:val="both"/>
      </w:pPr>
    </w:p>
    <w:p w:rsidR="00157638" w:rsidRDefault="00157638" w:rsidP="00157638">
      <w:pPr>
        <w:pStyle w:val="ConsPlusNormal"/>
        <w:jc w:val="right"/>
        <w:outlineLvl w:val="1"/>
      </w:pPr>
      <w:r>
        <w:t>Таблица 1</w:t>
      </w:r>
    </w:p>
    <w:p w:rsidR="00157638" w:rsidRDefault="00157638" w:rsidP="00157638">
      <w:pPr>
        <w:pStyle w:val="ConsPlusNormal"/>
        <w:jc w:val="both"/>
      </w:pPr>
    </w:p>
    <w:p w:rsidR="00157638" w:rsidRDefault="00157638" w:rsidP="00157638">
      <w:pPr>
        <w:pStyle w:val="ConsPlusTitle"/>
        <w:jc w:val="center"/>
      </w:pPr>
      <w:bookmarkStart w:id="0" w:name="P512"/>
      <w:bookmarkEnd w:id="0"/>
      <w:r>
        <w:t>ПЕРЕЧЕНЬ</w:t>
      </w:r>
    </w:p>
    <w:p w:rsidR="00157638" w:rsidRDefault="00157638" w:rsidP="00157638">
      <w:pPr>
        <w:pStyle w:val="ConsPlusTitle"/>
        <w:jc w:val="center"/>
      </w:pPr>
      <w:r>
        <w:t>ГЛАВНЫХ АДМИНИСТРАТОРОВ НАЛОГОВЫХ И НЕНАЛОГОВЫХ ДОХОДОВ</w:t>
      </w:r>
    </w:p>
    <w:p w:rsidR="00157638" w:rsidRDefault="00157638" w:rsidP="00157638">
      <w:pPr>
        <w:pStyle w:val="ConsPlusTitle"/>
        <w:jc w:val="center"/>
      </w:pPr>
      <w:r>
        <w:t>БЮДЖЕТА КРАЯ - ОРГАНОВ ГОСУДАРСТВЕННОЙ ВЛАСТИ</w:t>
      </w:r>
    </w:p>
    <w:p w:rsidR="00157638" w:rsidRDefault="00157638" w:rsidP="00157638">
      <w:pPr>
        <w:pStyle w:val="ConsPlusTitle"/>
        <w:jc w:val="center"/>
      </w:pPr>
      <w:r>
        <w:t>И ГОСУДАРСТВЕННЫХ ОРГАНОВ ЗАБАЙКАЛЬСКОГО КРАЯ</w:t>
      </w:r>
    </w:p>
    <w:p w:rsidR="00157638" w:rsidRDefault="00157638" w:rsidP="0015763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2551"/>
        <w:gridCol w:w="4535"/>
      </w:tblGrid>
      <w:tr w:rsidR="00157638" w:rsidTr="00A6101B">
        <w:tc>
          <w:tcPr>
            <w:tcW w:w="4479" w:type="dxa"/>
            <w:gridSpan w:val="2"/>
            <w:vAlign w:val="center"/>
          </w:tcPr>
          <w:p w:rsidR="00157638" w:rsidRDefault="00157638" w:rsidP="00A6101B">
            <w:pPr>
              <w:pStyle w:val="ConsPlusNormal"/>
              <w:jc w:val="center"/>
            </w:pPr>
            <w:r>
              <w:t>Код классификации доходов бюджетов Российской Федерации</w:t>
            </w:r>
          </w:p>
        </w:tc>
        <w:tc>
          <w:tcPr>
            <w:tcW w:w="4535" w:type="dxa"/>
            <w:vMerge w:val="restart"/>
            <w:vAlign w:val="center"/>
          </w:tcPr>
          <w:p w:rsidR="00157638" w:rsidRDefault="00157638" w:rsidP="00A6101B">
            <w:pPr>
              <w:pStyle w:val="ConsPlusNormal"/>
              <w:jc w:val="center"/>
            </w:pPr>
            <w:r>
              <w:t>Наименование кода классификации доходов бюджетов Российской Федерации</w:t>
            </w:r>
          </w:p>
        </w:tc>
      </w:tr>
      <w:tr w:rsidR="00157638" w:rsidTr="00A6101B">
        <w:tc>
          <w:tcPr>
            <w:tcW w:w="1928" w:type="dxa"/>
            <w:vAlign w:val="center"/>
          </w:tcPr>
          <w:p w:rsidR="00157638" w:rsidRDefault="00157638" w:rsidP="00A6101B">
            <w:pPr>
              <w:pStyle w:val="ConsPlusNormal"/>
              <w:jc w:val="center"/>
            </w:pPr>
            <w:r>
              <w:t>код главного администратора доходов бюджета</w:t>
            </w:r>
          </w:p>
        </w:tc>
        <w:tc>
          <w:tcPr>
            <w:tcW w:w="2551" w:type="dxa"/>
            <w:vAlign w:val="center"/>
          </w:tcPr>
          <w:p w:rsidR="00157638" w:rsidRDefault="00157638" w:rsidP="00A6101B">
            <w:pPr>
              <w:pStyle w:val="ConsPlusNormal"/>
              <w:jc w:val="center"/>
            </w:pPr>
            <w:r>
              <w:t>код вида доходов, код подвида доходов</w:t>
            </w:r>
          </w:p>
        </w:tc>
        <w:tc>
          <w:tcPr>
            <w:tcW w:w="4535" w:type="dxa"/>
            <w:vMerge/>
          </w:tcPr>
          <w:p w:rsidR="00157638" w:rsidRDefault="00157638" w:rsidP="00A6101B"/>
        </w:tc>
      </w:tr>
      <w:tr w:rsidR="00157638" w:rsidTr="00A6101B">
        <w:tc>
          <w:tcPr>
            <w:tcW w:w="1928" w:type="dxa"/>
            <w:vAlign w:val="center"/>
          </w:tcPr>
          <w:p w:rsidR="00157638" w:rsidRDefault="00157638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157638" w:rsidRDefault="00157638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  <w:vAlign w:val="center"/>
          </w:tcPr>
          <w:p w:rsidR="00157638" w:rsidRDefault="00157638" w:rsidP="00A6101B">
            <w:pPr>
              <w:pStyle w:val="ConsPlusNormal"/>
              <w:jc w:val="center"/>
            </w:pPr>
            <w:r>
              <w:t>3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Администрация Губернатора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1 16 01053 01 0351 140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1 16 01053 01 9000 140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1 16 01063 01 0008 140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1 16 01063 01 0009 140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1 16 01063 01 0023 140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1 16 01063 01 0101 140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1 16 01063 01 9000 140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1 16 01073 01 0017 140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1 16 01073 01 0027 140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1 16 01123 01 0001 140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</w:t>
            </w:r>
            <w:hyperlink r:id="rId17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1 16 01123 01 0002 140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</w:t>
            </w:r>
            <w:r>
              <w:lastRenderedPageBreak/>
              <w:t>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незаконное ограничение прав на управление транспортным средством и его эксплуатацию)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1 16 01123 01 0003 140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1 16 01123 01 0004 140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перевозки опасных грузов)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1 16 01193 01 0401 140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1 16 01193 01 9000 140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</w:t>
            </w:r>
            <w:r>
              <w:lastRenderedPageBreak/>
              <w:t>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1 16 01203 01 0004 140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пожарной безопасности)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1 16 01203 01 0021 140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1 16 01333 01 0000 140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7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</w:t>
            </w:r>
            <w:r>
              <w:lastRenderedPageBreak/>
              <w:t>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Министерство финансов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1 11 02020 02 0000 120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1 11 03020 02 0000 120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1 16 01072 01 0029 140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8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1 16 01072 01 0030 140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9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порядка осуществления закупок товаров, работ, услуг для обеспечения государственных и муниципальных нужд)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1 16 01072 01 0293 140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0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законодательства Российской Федерации о контрактной системе в сфере закупок при планировании закупок)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1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1 16 01092 01 9000 140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2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1 16 01152 01 9000 140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3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34" w:history="1">
              <w:r>
                <w:rPr>
                  <w:color w:val="0000FF"/>
                </w:rPr>
                <w:t xml:space="preserve">пункте 6 </w:t>
              </w:r>
              <w:r>
                <w:rPr>
                  <w:color w:val="0000FF"/>
                </w:rPr>
                <w:lastRenderedPageBreak/>
                <w:t>статьи 46</w:t>
              </w:r>
            </w:hyperlink>
            <w:r>
              <w:t xml:space="preserve"> Бюджетного кодекса Российской Федерации),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1 16 01156 01 0000 140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5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1 16 01192 01 9000 140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6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7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Иные штрафы, неустойки, пени, уплаченные в </w:t>
            </w:r>
            <w:r>
              <w:lastRenderedPageBreak/>
              <w:t>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1 16 10022 02 0000 140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1 17 11000 02 0000 180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Министерство здравоохранения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1 11 05032 02 0000 120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1 16 01072 01 0029 140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8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39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1 16 10021 02 0000 140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003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Министерство культуры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0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Невыясненные поступления, зачисляемые в </w:t>
            </w:r>
            <w:r>
              <w:lastRenderedPageBreak/>
              <w:t>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004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Администрация Агинского Бурятского округа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1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Министерство труда и социальной защиты населения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2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</w:t>
            </w:r>
            <w:r>
              <w:lastRenderedPageBreak/>
              <w:t>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Министерство физической культуры и спорта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1 08 07340 01 0000 110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3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Департамент по гражданской обороне и пожарной безопасности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4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</w:t>
            </w:r>
            <w:r>
              <w:lastRenderedPageBreak/>
              <w:t>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Министерство по социальному, экономическому, инфраструктурному, пространственному планированию и развитию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5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1 11 01020 02 0000 120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Доходы в виде прибыли, приходящейся на доли в уставных (складочных) капиталах хозяйственных товариществ и обществ, или </w:t>
            </w:r>
            <w:r>
              <w:lastRenderedPageBreak/>
              <w:t>дивидендов по акциям, принадлежащим субъектам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1 11 02082 02 0000 120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размещения сумм, аккумулируемых в ходе проведения аукционов по продаже акций, находящихся в собственности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1 11 05022 02 0000 120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1 11 05026 04 0000 120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1 11 05026 05 0000 120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Доходы, получаемые в виде арендной платы за земельные участки,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1 11 05026 10 0000 120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1 11 05026 13 0000 120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Доходы, получаемые в виде арендной платы за земельные участки, которые расположены </w:t>
            </w:r>
            <w:r>
              <w:lastRenderedPageBreak/>
              <w:t>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1 11 05027 02 0000 120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Доходы, получаемые в виде арендной платы за земельные участки, расположенные в полосе отвода автомобильных дорог общего пользования регионального или межмуниципального значения, находящихся в собственности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1 11 05032 02 0000 120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1 11 05072 02 0000 120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1 11 07012 02 0000 120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1 11 08020 02 0000 120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Средства, получаемые от передачи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</w:t>
            </w:r>
            <w:r>
              <w:lastRenderedPageBreak/>
              <w:t>казенных), в залог, в доверительное управление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1 11 09042 02 0000 120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1 14 01020 02 0000 410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продажи квартир, находящихся в собственности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1 14 02022 02 0000 410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1 14 02022 02 0000 440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1 14 02023 02 0000 410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1 14 06022 02 0000 430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Доходы от продажи земельных участков, находящихся в собственности субъектов Российской Федерации (за исключением </w:t>
            </w:r>
            <w:r>
              <w:lastRenderedPageBreak/>
              <w:t>земельных участков бюджетных и автономных учреждений субъектов Российской Федерации)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1 14 06032 04 0000 430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1 14 06033 05 0000 430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1 14 06033 10 0000 430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1 14 06033 13 0000 430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1 14 06322 02 0000 430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1 14 07020 04 0000 410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1 14 07030 05 0000 410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1 14 07030 10 0000 410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1 14 07030 13 0000 410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6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1 16 02010 02 0000 140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законами субъектов Российской Федерации об административных правонарушениях, за </w:t>
            </w:r>
            <w:r>
              <w:lastRenderedPageBreak/>
              <w:t>нарушение законов и иных нормативных правовых актов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1 16 10022 02 0000 140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1 16 10076 02 0000 140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Платежи в целях возмещения ущерба при расторжении государственного контракта, заключенного с государственным органом субъекта Российской Федерации (казенным учреждением субъекта Российской Федерации), в связи с односторонним отказом исполнителя (подрядчика) от его исполнения (за исключением государственного контракта, финансируемого за счет средств дорожного фонда субъекта Российской Федерации)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Региональная служба по тарифам и ценообразованию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</w:t>
            </w:r>
            <w:r>
              <w:lastRenderedPageBreak/>
              <w:t>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019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1 09 06041 02 0000 110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1 16 01142 01 0016 140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7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продажи этилового спирта, алкогольной и спиртосодержащей продукции)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1 16 01192 01 9000 140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8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1 16 01205 01 0000 140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49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019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1 16 01332 01 0000 140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0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Министерство экономического развития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1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</w:t>
            </w:r>
            <w:r>
              <w:lastRenderedPageBreak/>
              <w:t>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Министерство образования и науки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1 08 07380 01 0000 110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1 08 07390 01 0000 110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2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</w:t>
            </w:r>
            <w:r>
              <w:lastRenderedPageBreak/>
              <w:t>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026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Департамент записи актов гражданского состояния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3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Департамент по обеспечению деятельности мировых судей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1 16 01053 01 0027 140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4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</w:t>
            </w:r>
            <w:r>
              <w:lastRenderedPageBreak/>
              <w:t>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1 16 01053 01 0035 140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5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1 16 01053 01 0053 140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6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незаконные действия по получению и (или) распространению информации, составляющей кредитную историю)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1 16 01053 01 0059 140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7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1 16 01053 01 0063 140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8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законодательства об организации предоставления государственных и муниципальных услуг)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1 16 01053 01 0064 140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59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1 16 01053 01 0065 140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0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незаконное использование политической партией денежных средств и иного имущества при финансировании своей деятельности, не связанной с участием в выборах и референдумах)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1 16 01053 01 0066 140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1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незаконное финансирование деятельности политических партий, не связанной с участием в выборах и референдумах)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1 16 01053 01 0067 140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2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срока возврата жертвователю, перечисления (передачи) в доход Российской Федерации пожертвований политической партии)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1 16 01053 01 0068 140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3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</w:t>
            </w:r>
            <w:r>
              <w:lastRenderedPageBreak/>
              <w:t>посягающие на права граждан, налагаемые мировыми судьями, комиссиями по делам несовершеннолетних и защите их прав (штрафы за нарушение установленных законодательством Российской Федерации о политических партиях требований об обязательном аудите)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1 16 01053 01 0271 140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4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1 16 01053 01 0351 140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5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1 16 01053 01 0631 140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6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требований законодательства, предусматривающих выдачу специальных разрешений на движение по автомобильным дорогам тяжеловесного и (или) крупногабаритного транспортного средства)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1 16 01053 01 9000 140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7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1 16 01063 01 0003 140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8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в области обеспечения санитарно-эпидемиологического благополучия населения)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1 16 01063 01 0004 140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69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эксплуатации жилых помещений и общественных помещений, зданий, сооружений и транспорта)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1 16 01063 01 0007 140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0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условиям отдыха и оздоровления детей, их воспитания и обучения)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1 16 01063 01 0008 140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1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</w:t>
            </w:r>
            <w:r>
              <w:lastRenderedPageBreak/>
              <w:t>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1 16 01063 01 0009 140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2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1 16 01063 01 0017 140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3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Российской Федерации о защите детей от информации, причиняющей вред их здоровью и (или) развитию)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1 16 01063 01 0023 140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4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1 16 01063 01 0091 140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5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</w:t>
            </w:r>
            <w:r>
              <w:lastRenderedPageBreak/>
              <w:t>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1 16 01063 01 0101 140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6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1 16 01063 01 9000 140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7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1 16 01071 01 9000 140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8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1 16 01073 01 0006 140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79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занятие водного объекта или пользование им с нарушением установленных условий)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1 16 01073 01 0011 140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0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пользование объектами животного мира и водными биологическими ресурсами без разрешения)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1 16 01073 01 0012 140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1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авторских и смежных прав, изобретательских и патентных прав)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1 16 01073 01 0017 140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2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1 16 01073 01 0019 140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3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1 16 01073 01 0027 140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4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1 16 01073 01 0028 140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5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</w:t>
            </w:r>
            <w:r>
              <w:lastRenderedPageBreak/>
              <w:t>области охраны собственности, налагаемые мировыми судьями, комиссиями по делам несовершеннолетних и защите их прав (штрафы за нарушение установленного порядка патентования объектов промышленной собственности в иностранных государствах)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1 16 01073 01 0232 140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6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1 16 01073 01 0233 140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7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правил осуществления предпринимательской деятельности по управлению многоквартирными домами)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8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1 16 01083 01 0002 140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89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</w:t>
            </w:r>
            <w:r>
              <w:lastRenderedPageBreak/>
              <w:t>веществами)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1 16 01083 01 0003 140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0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обращения с пестицидами и агрохимикатами)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1 16 01083 01 0006 140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1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порчу земель)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1 16 01083 01 0007 140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2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невыполнение обязанностей по рекультивации земель, обязательных мероприятий по улучшению земель и охране почв)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1 16 01083 01 0012 140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3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режима использования земельных участков и лесов в водоохранных зонах)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1 16 01083 01 0014 140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4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</w:t>
            </w:r>
            <w:r>
              <w:lastRenderedPageBreak/>
              <w:t>судьями, комиссиями по делам несовершеннолетних и защите их прав (штрафы за нарушение правил водопользования)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1 16 01083 01 0026 140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5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самовольное использование лесов, нарушение правил использования лесов для ведения сельского хозяйства, уничтожение лесных ресурсов)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1 16 01083 01 0028 140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6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1 16 01083 01 0031 140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7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санитарной безопасности в лесах)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1 16 01083 01 0037 140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8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1 16 01083 01 0038 140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99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1 16 01083 01 0039 140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0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и использования природных ресурсов на особо охраняемых природных территориях)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1 16 01083 01 0121 140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1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условия обеспечения свободного доступа граждан к водному объекту общего пользования и его береговой полосе)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1 16 01083 01 0281 140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2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3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</w:t>
            </w:r>
            <w:r>
              <w:lastRenderedPageBreak/>
              <w:t>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1 16 01093 01 0001 140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4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1 16 01093 01 0003 140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5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или норм эксплуатации тракторов, самоходных, дорожно-строительных и иных машин и оборудования)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1 16 01093 01 0009 140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6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ввод в эксплуатацию топливо- и энергопотребляющих объектов без разрешения соответствующих органов)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1 16 01093 01 0011 140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7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пользования топливом и энергией, правил устройства, эксплуатации топливо- и энергопотребляющих установок, тепловых сетей, объектов хранения, содержания, </w:t>
            </w:r>
            <w:r>
              <w:lastRenderedPageBreak/>
              <w:t>реализации и транспортировки энергоносителей, топлива и продуктов его переработки)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1 16 01093 01 0016 140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8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законодательства об энергосбережении и о повышении энергетической эффективности)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1 16 01093 01 0021 140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09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правил (порядка обеспечения) недискриминационного доступа, порядка подключения (технологического присоединения))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1 16 01093 01 0022 140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0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1 16 01093 01 0024 140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1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</w:t>
            </w:r>
            <w:r>
              <w:lastRenderedPageBreak/>
              <w:t>законодательства о теплоснабжении)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1 16 01093 01 9000 140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2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1 16 01103 01 0003 140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3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производства, заготовки, перевозки, хранения, переработки, использования и реализации подкарантинной продукции (подкарантинного материала, подкарантинного груза))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1 16 01103 01 0006 140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4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правил карантина животных или других ветеринарно-санитарных правил)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1 16 01103 01 0008 140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5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(штрафы за нарушение ветеринарно-санитарных правил перевозки, перегона или убоя животных либо правил заготовки, переработки, хранения или реализации продуктов животноводства)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1 16 01103 01 9000 140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6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</w:t>
            </w:r>
            <w:r>
              <w:lastRenderedPageBreak/>
              <w:t>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1 16 01113 01 0017 140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7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поведения граждан на железнодорожном, воздушном или водном транспорте)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1 16 01113 01 0018 140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8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безбилетный проезд)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1 16 01113 01 0020 140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19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безопасности при строительстве, эксплуатации или ремонте магистральных трубопроводов)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1 16 01113 01 0021 140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0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правил использования полосы отвода и придорожных полос автомобильной дороги)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1 16 01113 01 0022 140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1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(штрафы за нарушение </w:t>
            </w:r>
            <w:r>
              <w:lastRenderedPageBreak/>
              <w:t>землепользователями правил охраны автомобильных дорог или дорожных сооружений)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1 16 01113 01 9000 140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2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1 16 01123 01 0000 140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3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1 16 01123 01 0003 140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4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1 16 01133 01 0005 140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5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правил охраны линий или сооружений связи)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1 16 01133 01 0007 140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6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несоблюдение установленных правил и норм, регулирующих порядок проектирования, строительства и эксплуатации сетей и сооружений связи)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1 16 01133 01 0025 140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7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требований законодательства о хранении документов и информации, содержащейся в информационных системах)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1 16 01133 01 0028 140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8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(штрафы за нарушение порядка предоставления информации о деятельности государственных органов и органов местного самоуправления)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1 16 01133 01 9000 140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29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1 16 01143 01 0002 140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0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продажу товаров (иных вещей), свободная реализация которых запрещена или ограничена)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1 16 01143 01 0005 140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1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</w:t>
            </w:r>
            <w:r>
              <w:lastRenderedPageBreak/>
              <w:t>защите их прав (штрафы за продажу товаров,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контрольно-кассовой техники)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1 16 01143 01 0016 140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2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1 16 01143 01 0028 140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3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об участии в долевом строительстве многоквартирных домов и (или) иных объектов недвижимости)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1 16 01143 01 0032 140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4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заключение ограничивающего конкуренцию соглашения, осуществление ограничивающих конкуренцию согласованных действий, координация экономической деятельности)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1 16 01143 01 0051 140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5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</w:t>
            </w:r>
            <w:r>
              <w:lastRenderedPageBreak/>
              <w:t>защите их прав (штрафы за нарушение законодательства Российской Федерации о туристской деятельности)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1 16 01143 01 0054 140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6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установленного порядка проведения специальной оценки условий труда)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1 16 01143 01 0055 140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7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условий государственного контракта по государственному оборонному заказу либо условий договора, заключенного в целях выполнения государственного оборонного заказа)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1 16 01143 01 0101 140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8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организацию и проведение азартных игр)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1 16 01143 01 0102 140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39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1 16 01143 01 0111 140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0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1 16 01143 01 0171 140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1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1 16 01143 01 0401 140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2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требований законодательства в области технического осмотра транспортных средств)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1 16 01143 01 9000 140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3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1 16 01153 01 0003 140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4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</w:t>
            </w:r>
            <w:r>
              <w:lastRenderedPageBreak/>
              <w:t xml:space="preserve">области финансов, налогов и сборов, страхования, рынка ценных бумаг (за исключением штрафов, указанных в </w:t>
            </w:r>
            <w:hyperlink r:id="rId145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срока постановки на учет в налоговом органе)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1 16 01153 01 0005 140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6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47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1 16 01153 01 0006 140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48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49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1 16 01153 01 0012 140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0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51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</w:t>
            </w:r>
            <w:r>
              <w:lastRenderedPageBreak/>
              <w:t>маркировки и (или) информации)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1 16 01153 01 9000 140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2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53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1 16 01163 01 0000 140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4" w:history="1">
              <w:r>
                <w:rPr>
                  <w:color w:val="0000FF"/>
                </w:rPr>
                <w:t>главой 16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1 16 01173 01 0007 140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5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1 16 01173 01 0008 140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6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1 16 01173 01 9000 140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7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</w:t>
            </w:r>
            <w:r>
              <w:lastRenderedPageBreak/>
              <w:t>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1 16 01183 01 0000 140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8" w:history="1">
              <w:r>
                <w:rPr>
                  <w:color w:val="0000FF"/>
                </w:rPr>
                <w:t>главой 18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1 16 01193 01 0005 140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59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1 16 01193 01 0007 140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0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1 16 01193 01 0009 140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1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</w:t>
            </w:r>
            <w:r>
              <w:lastRenderedPageBreak/>
              <w:t>предоставления земельных или лесных участков либо водных объектов)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1 16 01193 01 0012 140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2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1 16 01193 01 0013 140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3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1 16 01193 01 0020 140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4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1 16 01193 01 0021 140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5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порядка государственной регистрации прав на недвижимое имущество или сделок с ним)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1 16 01193 01 0028 140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6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</w:t>
            </w:r>
            <w:r>
              <w:lastRenderedPageBreak/>
              <w:t>несовершеннолетних и защите их прав (штрафы за незаконное вознаграждение от имени юридического лица)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1 16 01193 01 0029 140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7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1 16 01193 01 0030 140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8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требований к ведению образовательной деятельности и организации образовательного процесса)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1 16 01193 01 0401 140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69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1 16 01193 01 9000 140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0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1 16 01203 01 0004 140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1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пожарной безопасности)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1 16 01203 01 0005 140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2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требований режима чрезвычайного положения)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1 16 01203 01 0006 140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3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норм и правил по предупреждению и ликвидации чрезвычайных ситуаций)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1 16 01203 01 0007 140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4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1 16 01203 01 0008 140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5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  <w:r>
              <w:lastRenderedPageBreak/>
              <w:t>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1 16 01203 01 0010 140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6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незаконные изготовление, продажу или передачу пневматического оружия)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1 16 01203 01 0012 140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7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пересылку оружия, нарушение правил перевозки, транспортирования или использования оружия и патронов к нему)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1 16 01203 01 0013 140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8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стрельбу из оружия в отведенных для этого местах с нарушением установленных правил или в не отведенных для этого местах)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1 16 01203 01 0014 140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79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сертификации оружия и патронов к нему)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1 16 01203 01 0021 140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0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1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2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1 16 01213 01 0000 140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3" w:history="1">
              <w:r>
                <w:rPr>
                  <w:color w:val="0000FF"/>
                </w:rPr>
                <w:t>главой 21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1 16 01333 01 0000 140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4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1 16 02010 02 0000 140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Контрольно-счетная палата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1 16 01053 01 0000 140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5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1 16 01153 01 0000 140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6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</w:t>
            </w:r>
            <w:r>
              <w:lastRenderedPageBreak/>
              <w:t xml:space="preserve">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187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034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1 16 01156 01 0000 140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8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1 16 01159 01 0000 140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89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нарушением порядка и (или) условий предоставления (расходования) межбюджетных трансфертов, подлежащие зачислению в бюджет Федерального фонда обязательного медицинского страхования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1 16 01173 01 0000 140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0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1 16 01193 01 0000 140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1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</w:t>
            </w:r>
            <w:r>
              <w:lastRenderedPageBreak/>
              <w:t>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034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1 16 01220 08 0000 140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2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подлежащие зачислению в бюджет Федерального фонда обязательного медицинского страхования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1 16 02010 02 0000 140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Избирательная комиссия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Министерство природных ресурсов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1 08 07262 01 0000 110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1 08 07282 01 0000 110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</w:t>
            </w:r>
            <w:r>
              <w:lastRenderedPageBreak/>
              <w:t>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1 09 06050 02 0000 110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1 11 05326 05 0000 120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на межселенных территориях,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1 12 02012 01 0000 120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1 12 02052 01 0000 120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Плата за проведение государственной экспертизы запасов полезных ископаемых и подземных вод, геологической информации о предоставляемых в пользование участках недр местного значения, а также запасов общераспространенных полезных ископаемых и запасов подземных вод, которые используются для целей питьевого водоснабжения или технического водоснабжения и объема добычи которых составляет не более 500 кубических метров в сутки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1 12 02102 02 0000 120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Сборы за участие в конкурсе (аукционе) на право пользования участками недр местного значения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1 12 04013 02 0000 120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части, превышающей минимальный размер платы по договору купли-продажи лесных насаждений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1 12 04014 02 0000 120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части, превышающей минимальный размер арендной платы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1 12 04015 02 0000 120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 платы по договору купли-продажи лесных насаждений для собственных нужд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1 12 04031 02 0000 120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субъектов Российской Федерации, в части платы по договору купли-продажи лесных насаждений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1 12 04032 02 0000 120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субъектов Российской Федерации, в части арендной платы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1 12 05020 02 0000 120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Плата за пользование водными объектами, находящимися в собственности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1 12 06020 02 0000 120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1 13 01410 01 0000 130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1 16 01072 01 0002 140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3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уничтожение или повреждение специальных знаков)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1 16 01072 01 0009 140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4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самовольное занятие лесных участков)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5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1 16 01082 01 0025 140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6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использования лесов)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1 16 01082 01 0026 140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7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</w:t>
            </w:r>
            <w:r>
              <w:lastRenderedPageBreak/>
              <w:t>Российской Федерации (штрафы за самовольное использование лесов, нарушение правил использования лесов для ведения сельского хозяйства, уничтожение лесных ресурсов)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1 16 01082 01 0028 140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8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1 16 01082 01 0031 140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199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санитарной безопасности в лесах)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1 16 01082 01 0032 140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0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пожарной безопасности в лесах)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1 16 01082 01 0037 140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1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</w:t>
            </w:r>
            <w:r>
              <w:lastRenderedPageBreak/>
              <w:t>Федерации, учреждениями субъектов Российской Федерации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1 16 01082 01 0323 140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2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невыполнение мероприятий, предусмотренных сводным планом тушения лесных пожаров на территории субъекта Российской Федерации)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1 16 01082 01 9000 140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3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4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</w:t>
            </w:r>
            <w:r>
              <w:lastRenderedPageBreak/>
              <w:t>казенным 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1 16 07030 02 0000 140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Штрафы, неустойки, пени, уплаченные в соответствии с договором аренды лесного участка или договором купли-продажи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1 16 07040 02 0000 140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Штрафы, неустойки, пени,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(казенным учреждением субъекта Российской Федерации)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1 16 10056 02 0000 140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 (за исключением государственного контракта, финансируемого за счет средств дорожного фонда субъекта Российской Федерации)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1 16 10076 02 0000 140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Платежи в целях возмещения ущерба при расторжении государственного контракта, заключенного с государственным органом субъекта Российской Федерации (казенным учреждением субъекта Российской Федерации), в связи с односторонним отказом исполнителя (подрядчика) от его исполнения (за исключением государственного контракта, финансируемого за счет средств дорожного фонда субъекта Российской Федерации)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Доходы от денежных взысканий (штрафов), </w:t>
            </w:r>
            <w:r>
              <w:lastRenderedPageBreak/>
              <w:t>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1 16 11020 01 0000 140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регионального значения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Законодательное Собрание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Министерство сельского хозяйства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5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066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Государственная инспекция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1 08 07142 01 0000 110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мототранспортных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 или пришедших в негодность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1 08 07160 01 0000 110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</w:t>
            </w:r>
            <w:r>
              <w:lastRenderedPageBreak/>
              <w:t>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1 08 07360 01 0000 110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Государственная пошлина за государственную регистрацию договора о залоге транспортных средств, включая выдачу свидетельства, а также за выдачу дубликата свидетельства о государственной регистрации договора о залоге транспортных средств взамен утраченного или пришедшего в негодность, в части регистрации залога тракторов, самоходных дорожно-строительных машин и иных машин и прицепов к ним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1 08 07400 01 0000 110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1 16 01062 01 0024 140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6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установленного федеральным законом запрета курения табака на отдельных территориях, в помещениях и на объектах)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1 16 01072 01 0233 140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7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осуществления предпринимательской деятельности по управлению многоквартирными домами)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1 16 01082 01 0022 140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8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1 16 01082 01 0023 140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09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1 16 01082 01 9000 140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0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1 16 01092 01 0004 140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1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обязательных требований в области строительства и применения строительных материалов (изделий))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1 16 01092 01 0016 140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2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законодательства об энергосбережении и о повышении энергетической эффективности)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1 16 01092 01 9000 140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3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1 16 01122 01 0000 140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4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1 16 01142 01 9000 140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5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</w:t>
            </w:r>
            <w:r>
              <w:lastRenderedPageBreak/>
              <w:t>субъектов Российской Федерации, учреждениями субъектов Российской Федерации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1 16 01192 01 0005 140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6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7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</w:t>
            </w:r>
            <w:r>
              <w:lastRenderedPageBreak/>
              <w:t>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8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1 16 01205 01 0000 140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19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Государственная ветеринарная служба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Прочие доходы от компенсации затрат </w:t>
            </w:r>
            <w:r>
              <w:lastRenderedPageBreak/>
              <w:t>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087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0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1 16 02010 02 0000 140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Министерство строительства, дорожного хозяйства и транспорта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1 08 07172 01 0000 110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</w:t>
            </w:r>
            <w:r>
              <w:lastRenderedPageBreak/>
              <w:t>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1 11 09032 02 0000 120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эксплуатации и использования имущества автомобильных дорог, находящихся в собственности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1 16 01072 01 0029 140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1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</w:t>
            </w:r>
            <w:r>
              <w:lastRenderedPageBreak/>
              <w:t>Российской Федерации (штрафы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2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1 16 01112 01 9000 140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3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1 16 01122 01 0000 140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4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1 16 01205 01 0000 140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5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1 16 10057 02 0000 140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финансируемого за счет средств дорожного фонда субъекта Российской Федерации, а также иные денежные средства,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1 16 10122 01 0002 140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(доходы, направляемые на формирование дорожного фонда субъекта Российской Федерации)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1 16 11063 01 0000 140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Платежи, уплачиваемые в целях возмещения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1 17 05070 02 0000 180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Прочие неналоговые доходы бюджетов субъектов Российской Федерации от поступления денежных средств, внесенных участником конкурса (аукциона), проводимого в целях заключения </w:t>
            </w:r>
            <w:r>
              <w:lastRenderedPageBreak/>
              <w:t>государственного контракта, финансируемого за счет средств дорожных фондов субъектов Российской Федерации,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в иных случаях, установленных законодательством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lastRenderedPageBreak/>
              <w:t>Министерство жилищно-коммунального хозяйства, энергетики, цифровизации и связи Забайкальского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1 16 01205 01 0000 100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6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9014" w:type="dxa"/>
            <w:gridSpan w:val="3"/>
            <w:vAlign w:val="center"/>
          </w:tcPr>
          <w:p w:rsidR="00157638" w:rsidRDefault="00157638" w:rsidP="00A6101B">
            <w:pPr>
              <w:pStyle w:val="ConsPlusNormal"/>
              <w:jc w:val="center"/>
              <w:outlineLvl w:val="2"/>
            </w:pPr>
            <w:r>
              <w:t>Доходы бюджета края, администрирование которых может осуществляться главными администраторами доходов бюджета края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1 01 01012 02 0000 110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</w:t>
            </w:r>
            <w:r>
              <w:lastRenderedPageBreak/>
              <w:t>Российской Федерации, зачисляемая в 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1 08 07282 01 0000 110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1 08 07340 01 0000 110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1 08 07350 01 0000 110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Государственная пошлина за выдачу исполнительными органами государственной власти субъектов Российской Федерации, уполномоченными в области контроля (надзора), свидетельств об аккредитации в целях признания компетентности организации в соответствующей сфере науки, техники и хозяйственной деятельности для участия в проведении мероприятий по контролю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1 11 09012 02 0000 120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1 11 09022 02 0000 120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распоряжения правами на результаты научно-технической деятельности, находящимися в собственности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1 11 09042 02 0000 120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1 12 06020 02 0000 120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1 13 01072 02 0000 130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оказания информационных услуг государственными органами субъектов Российской Федерации, казенными учреждениями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1 13 01410 01 0000 130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Плата за оказание услуг по присоединению </w:t>
            </w:r>
            <w:r>
              <w:lastRenderedPageBreak/>
              <w:t>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1 13 02040 01 0000 130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Доходы, поступающие в порядке возмещения бюджету субъекта Российской Федерации расходов, направленных на покрытие процессуальных издержек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1 13 02062 02 0000 130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1 14 03020 02 0000 410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1 14 03020 02 0000 440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1 14 04020 02 0000 420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продажи нематериальных активов, находящихся в собственности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1 16 01053 01 0027 140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7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трудового законодательства и иных нормативных правовых актов, содержащих нормы трудового права)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1 16 01053 01 0035 140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8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1 16 01053 01 0059 140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29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1 16 01053 01 0064 140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0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или срока представления сведений о поступлении и расходовании средств политической партии, сводного финансового отчета политической партии)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1 16 01053 01 9000 140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1" w:history="1">
              <w:r>
                <w:rPr>
                  <w:color w:val="0000FF"/>
                </w:rPr>
                <w:t>главой 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1 16 01062 01 0024 140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2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</w:t>
            </w:r>
            <w:r>
              <w:lastRenderedPageBreak/>
              <w:t>Федерации, учреждениями субъектов Российской Федерации (штрафы за нарушение установленного федеральным законом запрета курения табака на отдельных территориях, в помещениях и на объектах)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1 16 01062 01 0025 140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3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несоблюдение требований к знаку о запрете курения,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1 16 01063 01 0003 140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4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законодательства в области обеспечения санитарно-эпидемиологического благополучия населения)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1 16 01063 01 0004 140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5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эксплуатации жилых помещений и общественных помещений, зданий, сооружений и транспорта)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1 16 01063 01 0007 140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6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нарушение санитарно-эпидемиологических требований к условиям отдыха и оздоровления детей, их воспитания и обучения)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1 16 01063 01 0008 140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7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1 16 01063 01 0101 140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8" w:history="1">
              <w:r>
                <w:rPr>
                  <w:color w:val="0000FF"/>
                </w:rPr>
                <w:t>главой 6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1 16 01071 01 9000 140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39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1 16 01072 01 0029 140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0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1 16 01072 01 9000 140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1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1 16 01073 01 0017 140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2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1 16 01073 01 0019 140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3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1 16 01073 01 0027 140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4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1 16 01073 01 0232 140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5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1 16 01073 01 9000 140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6" w:history="1">
              <w:r>
                <w:rPr>
                  <w:color w:val="0000FF"/>
                </w:rPr>
                <w:t>главой 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1 16 01083 01 0002 140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7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несоблюдение экологических и санитарно-эпидемиологических требований при обращении с отходами производства и потребления, веществами, разрушающими озоновый слой, или иными опасными веществами)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1 16 01083 01 0012 140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8" w:history="1">
              <w:r>
                <w:rPr>
                  <w:color w:val="0000FF"/>
                </w:rPr>
                <w:t>главой 8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режима использования земельных участков и лесов в водоохранных зонах)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1 16 01093 01 0009 140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49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</w:t>
            </w:r>
            <w:r>
              <w:lastRenderedPageBreak/>
              <w:t>энергетике, налагаемые мировыми судьями, комиссиями по делам несовершеннолетних и защите их прав (штрафы за ввод в эксплуатацию топливо- и энергопотребляющих объектов без разрешения соответствующих органов)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1 16 01093 01 0022 140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0" w:history="1">
              <w:r>
                <w:rPr>
                  <w:color w:val="0000FF"/>
                </w:rPr>
                <w:t>главой 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 за нарушение порядка полного и (или) частичного ограничения режима потребления электрической энергии, порядка ограничения и прекращения подачи тепловой энергии, правил ограничения подачи (поставки) и отбора газа либо порядка временного прекращения или ограничения водоснабжения, водоотведения, транспортировки воды и (или) сточных вод)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1 16 01103 01 9000 140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1" w:history="1">
              <w:r>
                <w:rPr>
                  <w:color w:val="0000FF"/>
                </w:rPr>
                <w:t>главой 10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1 16 01113 01 9000 140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2" w:history="1">
              <w:r>
                <w:rPr>
                  <w:color w:val="0000FF"/>
                </w:rPr>
                <w:t>главой 11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1 16 01122 01 0000 140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3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1 16 01123 01 0001 140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4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</w:t>
            </w:r>
            <w:hyperlink r:id="rId255" w:history="1">
              <w:r>
                <w:rPr>
                  <w:color w:val="0000FF"/>
                </w:rPr>
                <w:t>Правил</w:t>
              </w:r>
            </w:hyperlink>
            <w:r>
              <w:t xml:space="preserve"> дорожного движения, правил эксплуатации транспортного средства)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1 16 01123 01 0002 140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6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незаконное ограничение прав на управление транспортным средством и его эксплуатацию)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1 16 01123 01 0003 140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7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нарушения правил движения тяжеловесного и (или) крупногабаритного транспортного средства, выявленные при осуществлении весового и габаритного контроля)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1 16 01123 01 0004 140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8" w:history="1">
              <w:r>
                <w:rPr>
                  <w:color w:val="0000FF"/>
                </w:rPr>
                <w:t>главой 12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(штрафы за нарушение правил перевозки опасных грузов)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1 16 01132 01 9000 140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59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1 16 01133 01 9000 140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0" w:history="1">
              <w:r>
                <w:rPr>
                  <w:color w:val="0000FF"/>
                </w:rPr>
                <w:t>главой 13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1 16 01142 01 0016 140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1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продажи этилового спирта, алкогольной и спиртосодержащей продукции)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1 16 01142 01 0028 140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2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требований законодательства об участии в долевом строительстве многоквартирных домов и (или) иных объектов недвижимости)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1 16 01142 01 0046 140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3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порядка маркировки продукции, подлежащей обязательному подтверждению соответствия)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1 16 01142 01 9000 140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4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</w:t>
            </w:r>
            <w:r>
              <w:lastRenderedPageBreak/>
              <w:t>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должностными лицами органов исполнительной власти субъектов Российской Федерации, учреждениями субъектов Российской Федерации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1 16 01143 01 9000 140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5" w:history="1">
              <w:r>
                <w:rPr>
                  <w:color w:val="0000FF"/>
                </w:rPr>
                <w:t>главой 14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1 16 01153 01 9000 140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6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267" w:history="1">
              <w:r>
                <w:rPr>
                  <w:color w:val="0000FF"/>
                </w:rPr>
                <w:t>пункте 6 статьи 46</w:t>
              </w:r>
            </w:hyperlink>
            <w:r>
              <w:t xml:space="preserve">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1 16 01156 01 0000 140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8" w:history="1">
              <w:r>
                <w:rPr>
                  <w:color w:val="0000FF"/>
                </w:rPr>
                <w:t>главой 15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1 16 01173 01 9000 140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69" w:history="1">
              <w:r>
                <w:rPr>
                  <w:color w:val="0000FF"/>
                </w:rPr>
                <w:t>главой 17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1 16 01193 01 0009 140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70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нарушение порядка предоставления земельных или лесных участков либо водных объектов)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1 16 01193 01 9000 140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71" w:history="1">
              <w:r>
                <w:rPr>
                  <w:color w:val="0000FF"/>
                </w:rPr>
                <w:t>главой 19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1 16 01202 01 0004 140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72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требований пожарной безопасности)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1 16 01203 01 9000 140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73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1 16 01205 01 0000 140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74" w:history="1">
              <w:r>
                <w:rPr>
                  <w:color w:val="0000FF"/>
                </w:rPr>
                <w:t>главой 20</w:t>
              </w:r>
            </w:hyperlink>
            <w:r>
              <w:t xml:space="preserve"> Кодекса Российской Федерации об административных правонарушениях, за </w:t>
            </w:r>
            <w:r>
              <w:lastRenderedPageBreak/>
              <w:t>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1 16 01213 01 0000 140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75" w:history="1">
              <w:r>
                <w:rPr>
                  <w:color w:val="0000FF"/>
                </w:rPr>
                <w:t>главой 21</w:t>
              </w:r>
            </w:hyperlink>
            <w:r>
              <w:t xml:space="preserve"> Кодекса Российской Федерации об административных правонарушениях, за административные правонарушения в области воинского учета, налагаемые мировыми судьями, комиссиями по делам несовершеннолетних и защите их прав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1 16 01332 01 0000 140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Административные штрафы, установленные </w:t>
            </w:r>
            <w:hyperlink r:id="rId276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1 16 02010 02 0000 140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1 16 07010 02 0000 140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1 16 07030 02 0000 140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Штрафы, неустойки, пени, уплаченные в соответствии с договором аренды лесного </w:t>
            </w:r>
            <w:r>
              <w:lastRenderedPageBreak/>
              <w:t>участка или договором купли-продажи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1 16 07090 02 0000 140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1 16 10022 02 0000 140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1 16 10076 02 0000 140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Платежи в целях возмещения ущерба при расторжении государственного контракта, заключенного с государственным органом субъекта Российской Федерации (казенным учреждением субъекта Российской Федерации), в связи с односторонним отказом исполнителя (подрядчика) от его исполнения (за исключением государственного контракта, финансируемого за счет средств дорожного фонда субъекта Российской Федерации)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1 16 10077 02 0000 140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Платежи в целях возмещения ущерба при расторжении государственного контракта, финансируемого за счет средств дорожного фонда субъекта Российской Федерации, в связи с односторонним отказом исполнителя (подрядчика) от его исполнения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1 16 10100 02 0000 140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1 16 10122 01 0001 140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</w:t>
            </w:r>
            <w:r>
              <w:lastRenderedPageBreak/>
              <w:t>субъекта Российской Федерации по нормативам, действовавшим в 2019 году (за исключением доходов, направляемых на формирование дорожного фонда субъекта Российской Федерации, а также иных платежей в случае принятия решения финансовым органом субъекта Российской Федерации о раздельном учете задолженности)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1 16 10122 01 0002 140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действовавшим в 2019 году (доходы, направляемые на формирование дорожного фонда субъекта Российской Федерации)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157638" w:rsidTr="00A6101B">
        <w:tc>
          <w:tcPr>
            <w:tcW w:w="1928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551" w:type="dxa"/>
          </w:tcPr>
          <w:p w:rsidR="00157638" w:rsidRDefault="00157638" w:rsidP="00A6101B">
            <w:pPr>
              <w:pStyle w:val="ConsPlusNormal"/>
              <w:jc w:val="center"/>
            </w:pPr>
            <w:r>
              <w:t>1 17 05070 02 0000 180</w:t>
            </w:r>
          </w:p>
        </w:tc>
        <w:tc>
          <w:tcPr>
            <w:tcW w:w="4535" w:type="dxa"/>
          </w:tcPr>
          <w:p w:rsidR="00157638" w:rsidRDefault="00157638" w:rsidP="00A6101B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 от поступления денежных средств, внесенных участником конкурса (аукциона), проводимого в целях заключения государственного контракта, финансируемого за счет средств дорожных фондов субъектов Российской Федерации,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в иных случаях, установленных законодательством Российской Федерации</w:t>
            </w:r>
          </w:p>
        </w:tc>
      </w:tr>
    </w:tbl>
    <w:p w:rsidR="00157638" w:rsidRDefault="00157638" w:rsidP="00157638">
      <w:pPr>
        <w:pStyle w:val="ConsPlusNormal"/>
        <w:jc w:val="both"/>
      </w:pPr>
    </w:p>
    <w:p w:rsidR="00B91309" w:rsidRDefault="00B91309">
      <w:bookmarkStart w:id="1" w:name="_GoBack"/>
      <w:bookmarkEnd w:id="1"/>
    </w:p>
    <w:sectPr w:rsidR="00B9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638"/>
    <w:rsid w:val="00157638"/>
    <w:rsid w:val="00B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76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7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576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57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576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576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576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76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7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576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576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576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576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576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5BF5887BA111739DE379F387B4404FDCB6A300D6F67FD04B944BC799A9855BED47BF74849B12562AA2F8B68D1EDD5212F113E0C4170D8D8c5ZAX" TargetMode="External"/><Relationship Id="rId21" Type="http://schemas.openxmlformats.org/officeDocument/2006/relationships/hyperlink" Target="consultantplus://offline/ref=A5BF5887BA111739DE379F387B4404FDCB6A300D6F67FD04B944BC799A9855BED47BF74849B0276EA62F8B68D1EDD5212F113E0C4170D8D8c5ZAX" TargetMode="External"/><Relationship Id="rId42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63" Type="http://schemas.openxmlformats.org/officeDocument/2006/relationships/hyperlink" Target="consultantplus://offline/ref=A5BF5887BA111739DE379F387B4404FDCB6A300D6F67FD04B944BC799A9855BED47BF74849B12360A72F8B68D1EDD5212F113E0C4170D8D8c5ZAX" TargetMode="External"/><Relationship Id="rId84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138" Type="http://schemas.openxmlformats.org/officeDocument/2006/relationships/hyperlink" Target="consultantplus://offline/ref=A5BF5887BA111739DE379F387B4404FDCB6A300D6F67FD04B944BC799A9855BED47BF74C4BB82B6CF7759B6C98B9D13E270F210E5F70cDZ9X" TargetMode="External"/><Relationship Id="rId159" Type="http://schemas.openxmlformats.org/officeDocument/2006/relationships/hyperlink" Target="consultantplus://offline/ref=A5BF5887BA111739DE379F387B4404FDCB6A300D6F67FD04B944BC799A9855BED47BF74849B0276EA62F8B68D1EDD5212F113E0C4170D8D8c5ZAX" TargetMode="External"/><Relationship Id="rId170" Type="http://schemas.openxmlformats.org/officeDocument/2006/relationships/hyperlink" Target="consultantplus://offline/ref=A5BF5887BA111739DE379F387B4404FDCB6A300D6F67FD04B944BC799A9855BED47BF74849B0276EA62F8B68D1EDD5212F113E0C4170D8D8c5ZAX" TargetMode="External"/><Relationship Id="rId191" Type="http://schemas.openxmlformats.org/officeDocument/2006/relationships/hyperlink" Target="consultantplus://offline/ref=A5BF5887BA111739DE379F387B4404FDCB6A300D6F67FD04B944BC799A9855BED47BF74849B0276EA62F8B68D1EDD5212F113E0C4170D8D8c5ZAX" TargetMode="External"/><Relationship Id="rId205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226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247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107" Type="http://schemas.openxmlformats.org/officeDocument/2006/relationships/hyperlink" Target="consultantplus://offline/ref=A5BF5887BA111739DE379F387B4404FDCB6A300D6F67FD04B944BC799A9855BED47BF74849B12462A62F8B68D1EDD5212F113E0C4170D8D8c5ZAX" TargetMode="External"/><Relationship Id="rId268" Type="http://schemas.openxmlformats.org/officeDocument/2006/relationships/hyperlink" Target="consultantplus://offline/ref=A5BF5887BA111739DE379F387B4404FDCB6A300D6F67FD04B944BC799A9855BED47BF74140B2256CF7759B6C98B9D13E270F210E5F70cDZ9X" TargetMode="External"/><Relationship Id="rId11" Type="http://schemas.openxmlformats.org/officeDocument/2006/relationships/hyperlink" Target="consultantplus://offline/ref=A5BF5887BA111739DE379F387B4404FDCB6A300D6F67FD04B944BC799A9855BED47BF74849B12165A52F8B68D1EDD5212F113E0C4170D8D8c5ZAX" TargetMode="External"/><Relationship Id="rId32" Type="http://schemas.openxmlformats.org/officeDocument/2006/relationships/hyperlink" Target="consultantplus://offline/ref=A5BF5887BA111739DE379F387B4404FDCB6A300D6F67FD04B944BC799A9855BED47BF74849B12462A62F8B68D1EDD5212F113E0C4170D8D8c5ZAX" TargetMode="External"/><Relationship Id="rId53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74" Type="http://schemas.openxmlformats.org/officeDocument/2006/relationships/hyperlink" Target="consultantplus://offline/ref=A5BF5887BA111739DE379F387B4404FDCB6A300D6F67FD04B944BC799A9855BED47BF74849B12165A52F8B68D1EDD5212F113E0C4170D8D8c5ZAX" TargetMode="External"/><Relationship Id="rId128" Type="http://schemas.openxmlformats.org/officeDocument/2006/relationships/hyperlink" Target="consultantplus://offline/ref=A5BF5887BA111739DE379F387B4404FDCB6A300D6F67FD04B944BC799A9855BED47BF74849B0226EA12F8B68D1EDD5212F113E0C4170D8D8c5ZAX" TargetMode="External"/><Relationship Id="rId149" Type="http://schemas.openxmlformats.org/officeDocument/2006/relationships/hyperlink" Target="consultantplus://offline/ref=A5BF5887BA111739DE379F387B4404FDCB6A3E0B6D62FD04B944BC799A9855BED47BF74D41B02A6CF7759B6C98B9D13E270F210E5F70cDZ9X" TargetMode="External"/><Relationship Id="rId5" Type="http://schemas.openxmlformats.org/officeDocument/2006/relationships/hyperlink" Target="consultantplus://offline/ref=A5BF5887BA111739DE3781356D2858F5C96969056F66F35BEC14B573CFC00AE7963CFE421DF2666AA224DF3990B1D374774B6A015E7BC6DB5B7E28F08Bc2ZFX" TargetMode="External"/><Relationship Id="rId95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160" Type="http://schemas.openxmlformats.org/officeDocument/2006/relationships/hyperlink" Target="consultantplus://offline/ref=A5BF5887BA111739DE379F387B4404FDCB6A300D6F67FD04B944BC799A9855BED47BF74849B0276EA62F8B68D1EDD5212F113E0C4170D8D8c5ZAX" TargetMode="External"/><Relationship Id="rId181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216" Type="http://schemas.openxmlformats.org/officeDocument/2006/relationships/hyperlink" Target="consultantplus://offline/ref=A5BF5887BA111739DE379F387B4404FDCB6A300D6F67FD04B944BC799A9855BED47BF74849B0276EA62F8B68D1EDD5212F113E0C4170D8D8c5ZAX" TargetMode="External"/><Relationship Id="rId237" Type="http://schemas.openxmlformats.org/officeDocument/2006/relationships/hyperlink" Target="consultantplus://offline/ref=A5BF5887BA111739DE379F387B4404FDCB6A300D6F67FD04B944BC799A9855BED47BF74849B12165A52F8B68D1EDD5212F113E0C4170D8D8c5ZAX" TargetMode="External"/><Relationship Id="rId258" Type="http://schemas.openxmlformats.org/officeDocument/2006/relationships/hyperlink" Target="consultantplus://offline/ref=A5BF5887BA111739DE379F387B4404FDCB6A300D6F67FD04B944BC799A9855BED47BF74849B12B66A62F8B68D1EDD5212F113E0C4170D8D8c5ZAX" TargetMode="External"/><Relationship Id="rId22" Type="http://schemas.openxmlformats.org/officeDocument/2006/relationships/hyperlink" Target="consultantplus://offline/ref=A5BF5887BA111739DE379F387B4404FDCB6A300D6F67FD04B944BC799A9855BED47BF74849B0276EA62F8B68D1EDD5212F113E0C4170D8D8c5ZAX" TargetMode="External"/><Relationship Id="rId43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64" Type="http://schemas.openxmlformats.org/officeDocument/2006/relationships/hyperlink" Target="consultantplus://offline/ref=A5BF5887BA111739DE379F387B4404FDCB6A300D6F67FD04B944BC799A9855BED47BF74849B12360A72F8B68D1EDD5212F113E0C4170D8D8c5ZAX" TargetMode="External"/><Relationship Id="rId118" Type="http://schemas.openxmlformats.org/officeDocument/2006/relationships/hyperlink" Target="consultantplus://offline/ref=A5BF5887BA111739DE379F387B4404FDCB6A300D6F67FD04B944BC799A9855BED47BF74849B12562AA2F8B68D1EDD5212F113E0C4170D8D8c5ZAX" TargetMode="External"/><Relationship Id="rId139" Type="http://schemas.openxmlformats.org/officeDocument/2006/relationships/hyperlink" Target="consultantplus://offline/ref=A5BF5887BA111739DE379F387B4404FDCB6A300D6F67FD04B944BC799A9855BED47BF74C4BB82B6CF7759B6C98B9D13E270F210E5F70cDZ9X" TargetMode="External"/><Relationship Id="rId85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150" Type="http://schemas.openxmlformats.org/officeDocument/2006/relationships/hyperlink" Target="consultantplus://offline/ref=A5BF5887BA111739DE379F387B4404FDCB6A300D6F67FD04B944BC799A9855BED47BF74140B2256CF7759B6C98B9D13E270F210E5F70cDZ9X" TargetMode="External"/><Relationship Id="rId171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192" Type="http://schemas.openxmlformats.org/officeDocument/2006/relationships/hyperlink" Target="consultantplus://offline/ref=A5BF5887BA111739DE379F387B4404FDCB6A300D6F67FD04B944BC799A9855BED47BF74140B2256CF7759B6C98B9D13E270F210E5F70cDZ9X" TargetMode="External"/><Relationship Id="rId206" Type="http://schemas.openxmlformats.org/officeDocument/2006/relationships/hyperlink" Target="consultantplus://offline/ref=A5BF5887BA111739DE379F387B4404FDCB6A300D6F67FD04B944BC799A9855BED47BF74849B12165A52F8B68D1EDD5212F113E0C4170D8D8c5ZAX" TargetMode="External"/><Relationship Id="rId227" Type="http://schemas.openxmlformats.org/officeDocument/2006/relationships/hyperlink" Target="consultantplus://offline/ref=A5BF5887BA111739DE379F387B4404FDCB6A300D6F67FD04B944BC799A9855BED47BF74849B12360A72F8B68D1EDD5212F113E0C4170D8D8c5ZAX" TargetMode="External"/><Relationship Id="rId248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269" Type="http://schemas.openxmlformats.org/officeDocument/2006/relationships/hyperlink" Target="consultantplus://offline/ref=A5BF5887BA111739DE379F387B4404FDCB6A300D6F67FD04B944BC799A9855BED47BF74849B0266FA52F8B68D1EDD5212F113E0C4170D8D8c5ZAX" TargetMode="External"/><Relationship Id="rId12" Type="http://schemas.openxmlformats.org/officeDocument/2006/relationships/hyperlink" Target="consultantplus://offline/ref=A5BF5887BA111739DE379F387B4404FDCB6A300D6F67FD04B944BC799A9855BED47BF74849B12165A52F8B68D1EDD5212F113E0C4170D8D8c5ZAX" TargetMode="External"/><Relationship Id="rId33" Type="http://schemas.openxmlformats.org/officeDocument/2006/relationships/hyperlink" Target="consultantplus://offline/ref=A5BF5887BA111739DE379F387B4404FDCB6A300D6F67FD04B944BC799A9855BED47BF74140B2256CF7759B6C98B9D13E270F210E5F70cDZ9X" TargetMode="External"/><Relationship Id="rId108" Type="http://schemas.openxmlformats.org/officeDocument/2006/relationships/hyperlink" Target="consultantplus://offline/ref=A5BF5887BA111739DE379F387B4404FDCB6A300D6F67FD04B944BC799A9855BED47BF74849B12462A62F8B68D1EDD5212F113E0C4170D8D8c5ZAX" TargetMode="External"/><Relationship Id="rId129" Type="http://schemas.openxmlformats.org/officeDocument/2006/relationships/hyperlink" Target="consultantplus://offline/ref=A5BF5887BA111739DE379F387B4404FDCB6A300D6F67FD04B944BC799A9855BED47BF74849B0226EA12F8B68D1EDD5212F113E0C4170D8D8c5ZAX" TargetMode="External"/><Relationship Id="rId54" Type="http://schemas.openxmlformats.org/officeDocument/2006/relationships/hyperlink" Target="consultantplus://offline/ref=A5BF5887BA111739DE379F387B4404FDCB6A300D6F67FD04B944BC799A9855BED47BF74849B12360A72F8B68D1EDD5212F113E0C4170D8D8c5ZAX" TargetMode="External"/><Relationship Id="rId75" Type="http://schemas.openxmlformats.org/officeDocument/2006/relationships/hyperlink" Target="consultantplus://offline/ref=A5BF5887BA111739DE379F387B4404FDCB6A300D6F67FD04B944BC799A9855BED47BF74849B12165A52F8B68D1EDD5212F113E0C4170D8D8c5ZAX" TargetMode="External"/><Relationship Id="rId96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140" Type="http://schemas.openxmlformats.org/officeDocument/2006/relationships/hyperlink" Target="consultantplus://offline/ref=A5BF5887BA111739DE379F387B4404FDCB6A300D6F67FD04B944BC799A9855BED47BF74C4BB82B6CF7759B6C98B9D13E270F210E5F70cDZ9X" TargetMode="External"/><Relationship Id="rId161" Type="http://schemas.openxmlformats.org/officeDocument/2006/relationships/hyperlink" Target="consultantplus://offline/ref=A5BF5887BA111739DE379F387B4404FDCB6A300D6F67FD04B944BC799A9855BED47BF74849B0276EA62F8B68D1EDD5212F113E0C4170D8D8c5ZAX" TargetMode="External"/><Relationship Id="rId182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217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6" Type="http://schemas.openxmlformats.org/officeDocument/2006/relationships/hyperlink" Target="consultantplus://offline/ref=A5BF5887BA111739DE379F387B4404FDCB6A300D6F67FD04B944BC799A9855BED47BF74849B12360A72F8B68D1EDD5212F113E0C4170D8D8c5ZAX" TargetMode="External"/><Relationship Id="rId238" Type="http://schemas.openxmlformats.org/officeDocument/2006/relationships/hyperlink" Target="consultantplus://offline/ref=A5BF5887BA111739DE379F387B4404FDCB6A300D6F67FD04B944BC799A9855BED47BF74849B12165A52F8B68D1EDD5212F113E0C4170D8D8c5ZAX" TargetMode="External"/><Relationship Id="rId259" Type="http://schemas.openxmlformats.org/officeDocument/2006/relationships/hyperlink" Target="consultantplus://offline/ref=A5BF5887BA111739DE379F387B4404FDCB6A300D6F67FD04B944BC799A9855BED47BF74849B0226EA12F8B68D1EDD5212F113E0C4170D8D8c5ZAX" TargetMode="External"/><Relationship Id="rId23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119" Type="http://schemas.openxmlformats.org/officeDocument/2006/relationships/hyperlink" Target="consultantplus://offline/ref=A5BF5887BA111739DE379F387B4404FDCB6A300D6F67FD04B944BC799A9855BED47BF74849B12562AA2F8B68D1EDD5212F113E0C4170D8D8c5ZAX" TargetMode="External"/><Relationship Id="rId270" Type="http://schemas.openxmlformats.org/officeDocument/2006/relationships/hyperlink" Target="consultantplus://offline/ref=A5BF5887BA111739DE379F387B4404FDCB6A300D6F67FD04B944BC799A9855BED47BF74849B0276EA62F8B68D1EDD5212F113E0C4170D8D8c5ZAX" TargetMode="External"/><Relationship Id="rId44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65" Type="http://schemas.openxmlformats.org/officeDocument/2006/relationships/hyperlink" Target="consultantplus://offline/ref=A5BF5887BA111739DE379F387B4404FDCB6A300D6F67FD04B944BC799A9855BED47BF74849B12360A72F8B68D1EDD5212F113E0C4170D8D8c5ZAX" TargetMode="External"/><Relationship Id="rId86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130" Type="http://schemas.openxmlformats.org/officeDocument/2006/relationships/hyperlink" Target="consultantplus://offline/ref=A5BF5887BA111739DE379F387B4404FDCB6A300D6F67FD04B944BC799A9855BED47BF74C4BB82B6CF7759B6C98B9D13E270F210E5F70cDZ9X" TargetMode="External"/><Relationship Id="rId151" Type="http://schemas.openxmlformats.org/officeDocument/2006/relationships/hyperlink" Target="consultantplus://offline/ref=A5BF5887BA111739DE379F387B4404FDCB6A3E0B6D62FD04B944BC799A9855BED47BF74D41B02A6CF7759B6C98B9D13E270F210E5F70cDZ9X" TargetMode="External"/><Relationship Id="rId172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193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202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207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223" Type="http://schemas.openxmlformats.org/officeDocument/2006/relationships/hyperlink" Target="consultantplus://offline/ref=A5BF5887BA111739DE379F387B4404FDCB6A300D6F67FD04B944BC799A9855BED47BF74849B12562AA2F8B68D1EDD5212F113E0C4170D8D8c5ZAX" TargetMode="External"/><Relationship Id="rId228" Type="http://schemas.openxmlformats.org/officeDocument/2006/relationships/hyperlink" Target="consultantplus://offline/ref=A5BF5887BA111739DE379F387B4404FDCB6A300D6F67FD04B944BC799A9855BED47BF74849B12360A72F8B68D1EDD5212F113E0C4170D8D8c5ZAX" TargetMode="External"/><Relationship Id="rId244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249" Type="http://schemas.openxmlformats.org/officeDocument/2006/relationships/hyperlink" Target="consultantplus://offline/ref=A5BF5887BA111739DE379F387B4404FDCB6A300D6F67FD04B944BC799A9855BED47BF74849B12462A62F8B68D1EDD5212F113E0C4170D8D8c5ZAX" TargetMode="External"/><Relationship Id="rId13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18" Type="http://schemas.openxmlformats.org/officeDocument/2006/relationships/hyperlink" Target="consultantplus://offline/ref=A5BF5887BA111739DE379F387B4404FDCB6A300D6F67FD04B944BC799A9855BED47BF74849B12B66A62F8B68D1EDD5212F113E0C4170D8D8c5ZAX" TargetMode="External"/><Relationship Id="rId39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109" Type="http://schemas.openxmlformats.org/officeDocument/2006/relationships/hyperlink" Target="consultantplus://offline/ref=A5BF5887BA111739DE379F387B4404FDCB6A300D6F67FD04B944BC799A9855BED47BF74849B12462A62F8B68D1EDD5212F113E0C4170D8D8c5ZAX" TargetMode="External"/><Relationship Id="rId260" Type="http://schemas.openxmlformats.org/officeDocument/2006/relationships/hyperlink" Target="consultantplus://offline/ref=A5BF5887BA111739DE379F387B4404FDCB6A300D6F67FD04B944BC799A9855BED47BF74849B0226EA12F8B68D1EDD5212F113E0C4170D8D8c5ZAX" TargetMode="External"/><Relationship Id="rId265" Type="http://schemas.openxmlformats.org/officeDocument/2006/relationships/hyperlink" Target="consultantplus://offline/ref=A5BF5887BA111739DE379F387B4404FDCB6A300D6F67FD04B944BC799A9855BED47BF74C4BB82B6CF7759B6C98B9D13E270F210E5F70cDZ9X" TargetMode="External"/><Relationship Id="rId34" Type="http://schemas.openxmlformats.org/officeDocument/2006/relationships/hyperlink" Target="consultantplus://offline/ref=A5BF5887BA111739DE379F387B4404FDCB6A3E0B6D62FD04B944BC799A9855BED47BF74D41B02A6CF7759B6C98B9D13E270F210E5F70cDZ9X" TargetMode="External"/><Relationship Id="rId50" Type="http://schemas.openxmlformats.org/officeDocument/2006/relationships/hyperlink" Target="consultantplus://offline/ref=A5BF5887BA111739DE379F387B4404FDCB6A300D6F67FD04B944BC799A9855BEC67BAF4448B83C66A33ADD3997cBZ9X" TargetMode="External"/><Relationship Id="rId55" Type="http://schemas.openxmlformats.org/officeDocument/2006/relationships/hyperlink" Target="consultantplus://offline/ref=A5BF5887BA111739DE379F387B4404FDCB6A300D6F67FD04B944BC799A9855BED47BF74849B12360A72F8B68D1EDD5212F113E0C4170D8D8c5ZAX" TargetMode="External"/><Relationship Id="rId76" Type="http://schemas.openxmlformats.org/officeDocument/2006/relationships/hyperlink" Target="consultantplus://offline/ref=A5BF5887BA111739DE379F387B4404FDCB6A300D6F67FD04B944BC799A9855BED47BF74849B12165A52F8B68D1EDD5212F113E0C4170D8D8c5ZAX" TargetMode="External"/><Relationship Id="rId97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104" Type="http://schemas.openxmlformats.org/officeDocument/2006/relationships/hyperlink" Target="consultantplus://offline/ref=A5BF5887BA111739DE379F387B4404FDCB6A300D6F67FD04B944BC799A9855BED47BF74849B12462A62F8B68D1EDD5212F113E0C4170D8D8c5ZAX" TargetMode="External"/><Relationship Id="rId120" Type="http://schemas.openxmlformats.org/officeDocument/2006/relationships/hyperlink" Target="consultantplus://offline/ref=A5BF5887BA111739DE379F387B4404FDCB6A300D6F67FD04B944BC799A9855BED47BF74849B12562AA2F8B68D1EDD5212F113E0C4170D8D8c5ZAX" TargetMode="External"/><Relationship Id="rId125" Type="http://schemas.openxmlformats.org/officeDocument/2006/relationships/hyperlink" Target="consultantplus://offline/ref=A5BF5887BA111739DE379F387B4404FDCB6A300D6F67FD04B944BC799A9855BED47BF74849B0226EA12F8B68D1EDD5212F113E0C4170D8D8c5ZAX" TargetMode="External"/><Relationship Id="rId141" Type="http://schemas.openxmlformats.org/officeDocument/2006/relationships/hyperlink" Target="consultantplus://offline/ref=A5BF5887BA111739DE379F387B4404FDCB6A300D6F67FD04B944BC799A9855BED47BF74C4BB82B6CF7759B6C98B9D13E270F210E5F70cDZ9X" TargetMode="External"/><Relationship Id="rId146" Type="http://schemas.openxmlformats.org/officeDocument/2006/relationships/hyperlink" Target="consultantplus://offline/ref=A5BF5887BA111739DE379F387B4404FDCB6A300D6F67FD04B944BC799A9855BED47BF74140B2256CF7759B6C98B9D13E270F210E5F70cDZ9X" TargetMode="External"/><Relationship Id="rId167" Type="http://schemas.openxmlformats.org/officeDocument/2006/relationships/hyperlink" Target="consultantplus://offline/ref=A5BF5887BA111739DE379F387B4404FDCB6A300D6F67FD04B944BC799A9855BED47BF74849B0276EA62F8B68D1EDD5212F113E0C4170D8D8c5ZAX" TargetMode="External"/><Relationship Id="rId188" Type="http://schemas.openxmlformats.org/officeDocument/2006/relationships/hyperlink" Target="consultantplus://offline/ref=A5BF5887BA111739DE379F387B4404FDCB6A300D6F67FD04B944BC799A9855BED47BF74140B2256CF7759B6C98B9D13E270F210E5F70cDZ9X" TargetMode="External"/><Relationship Id="rId7" Type="http://schemas.openxmlformats.org/officeDocument/2006/relationships/hyperlink" Target="consultantplus://offline/ref=A5BF5887BA111739DE379F387B4404FDCB6A300D6F67FD04B944BC799A9855BED47BF74849B12360A72F8B68D1EDD5212F113E0C4170D8D8c5ZAX" TargetMode="External"/><Relationship Id="rId71" Type="http://schemas.openxmlformats.org/officeDocument/2006/relationships/hyperlink" Target="consultantplus://offline/ref=A5BF5887BA111739DE379F387B4404FDCB6A300D6F67FD04B944BC799A9855BED47BF74849B12165A52F8B68D1EDD5212F113E0C4170D8D8c5ZAX" TargetMode="External"/><Relationship Id="rId92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162" Type="http://schemas.openxmlformats.org/officeDocument/2006/relationships/hyperlink" Target="consultantplus://offline/ref=A5BF5887BA111739DE379F387B4404FDCB6A300D6F67FD04B944BC799A9855BED47BF74849B0276EA62F8B68D1EDD5212F113E0C4170D8D8c5ZAX" TargetMode="External"/><Relationship Id="rId183" Type="http://schemas.openxmlformats.org/officeDocument/2006/relationships/hyperlink" Target="consultantplus://offline/ref=A5BF5887BA111739DE379F387B4404FDCB6A300D6F67FD04B944BC799A9855BED47BF74849B02A66AA2F8B68D1EDD5212F113E0C4170D8D8c5ZAX" TargetMode="External"/><Relationship Id="rId213" Type="http://schemas.openxmlformats.org/officeDocument/2006/relationships/hyperlink" Target="consultantplus://offline/ref=A5BF5887BA111739DE379F387B4404FDCB6A300D6F67FD04B944BC799A9855BED47BF74849B12462A62F8B68D1EDD5212F113E0C4170D8D8c5ZAX" TargetMode="External"/><Relationship Id="rId218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234" Type="http://schemas.openxmlformats.org/officeDocument/2006/relationships/hyperlink" Target="consultantplus://offline/ref=A5BF5887BA111739DE379F387B4404FDCB6A300D6F67FD04B944BC799A9855BED47BF74849B12165A52F8B68D1EDD5212F113E0C4170D8D8c5ZAX" TargetMode="External"/><Relationship Id="rId239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250" Type="http://schemas.openxmlformats.org/officeDocument/2006/relationships/hyperlink" Target="consultantplus://offline/ref=A5BF5887BA111739DE379F387B4404FDCB6A300D6F67FD04B944BC799A9855BED47BF74849B12462A62F8B68D1EDD5212F113E0C4170D8D8c5ZAX" TargetMode="External"/><Relationship Id="rId255" Type="http://schemas.openxmlformats.org/officeDocument/2006/relationships/hyperlink" Target="consultantplus://offline/ref=A5BF5887BA111739DE379F387B4404FDCB6530016C64FD04B944BC799A9855BED47BF74849B12266A62F8B68D1EDD5212F113E0C4170D8D8c5ZAX" TargetMode="External"/><Relationship Id="rId271" Type="http://schemas.openxmlformats.org/officeDocument/2006/relationships/hyperlink" Target="consultantplus://offline/ref=A5BF5887BA111739DE379F387B4404FDCB6A300D6F67FD04B944BC799A9855BED47BF74849B0276EA62F8B68D1EDD5212F113E0C4170D8D8c5ZAX" TargetMode="External"/><Relationship Id="rId276" Type="http://schemas.openxmlformats.org/officeDocument/2006/relationships/hyperlink" Target="consultantplus://offline/ref=A5BF5887BA111739DE379F387B4404FDCB6A300D6F67FD04B944BC799A9855BEC67BAF4448B83C66A33ADD3997cBZ9X" TargetMode="External"/><Relationship Id="rId24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40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45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66" Type="http://schemas.openxmlformats.org/officeDocument/2006/relationships/hyperlink" Target="consultantplus://offline/ref=A5BF5887BA111739DE379F387B4404FDCB6A300D6F67FD04B944BC799A9855BED47BF74849B12360A72F8B68D1EDD5212F113E0C4170D8D8c5ZAX" TargetMode="External"/><Relationship Id="rId87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110" Type="http://schemas.openxmlformats.org/officeDocument/2006/relationships/hyperlink" Target="consultantplus://offline/ref=A5BF5887BA111739DE379F387B4404FDCB6A300D6F67FD04B944BC799A9855BED47BF74849B12462A62F8B68D1EDD5212F113E0C4170D8D8c5ZAX" TargetMode="External"/><Relationship Id="rId115" Type="http://schemas.openxmlformats.org/officeDocument/2006/relationships/hyperlink" Target="consultantplus://offline/ref=A5BF5887BA111739DE379F387B4404FDCB6A300D6F67FD04B944BC799A9855BED47BF74849B12566A32F8B68D1EDD5212F113E0C4170D8D8c5ZAX" TargetMode="External"/><Relationship Id="rId131" Type="http://schemas.openxmlformats.org/officeDocument/2006/relationships/hyperlink" Target="consultantplus://offline/ref=A5BF5887BA111739DE379F387B4404FDCB6A300D6F67FD04B944BC799A9855BED47BF74C4BB82B6CF7759B6C98B9D13E270F210E5F70cDZ9X" TargetMode="External"/><Relationship Id="rId136" Type="http://schemas.openxmlformats.org/officeDocument/2006/relationships/hyperlink" Target="consultantplus://offline/ref=A5BF5887BA111739DE379F387B4404FDCB6A300D6F67FD04B944BC799A9855BED47BF74C4BB82B6CF7759B6C98B9D13E270F210E5F70cDZ9X" TargetMode="External"/><Relationship Id="rId157" Type="http://schemas.openxmlformats.org/officeDocument/2006/relationships/hyperlink" Target="consultantplus://offline/ref=A5BF5887BA111739DE379F387B4404FDCB6A300D6F67FD04B944BC799A9855BED47BF74849B0266FA52F8B68D1EDD5212F113E0C4170D8D8c5ZAX" TargetMode="External"/><Relationship Id="rId178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61" Type="http://schemas.openxmlformats.org/officeDocument/2006/relationships/hyperlink" Target="consultantplus://offline/ref=A5BF5887BA111739DE379F387B4404FDCB6A300D6F67FD04B944BC799A9855BED47BF74849B12360A72F8B68D1EDD5212F113E0C4170D8D8c5ZAX" TargetMode="External"/><Relationship Id="rId82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152" Type="http://schemas.openxmlformats.org/officeDocument/2006/relationships/hyperlink" Target="consultantplus://offline/ref=A5BF5887BA111739DE379F387B4404FDCB6A300D6F67FD04B944BC799A9855BED47BF74140B2256CF7759B6C98B9D13E270F210E5F70cDZ9X" TargetMode="External"/><Relationship Id="rId173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194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199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203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208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229" Type="http://schemas.openxmlformats.org/officeDocument/2006/relationships/hyperlink" Target="consultantplus://offline/ref=A5BF5887BA111739DE379F387B4404FDCB6A300D6F67FD04B944BC799A9855BED47BF74849B12360A72F8B68D1EDD5212F113E0C4170D8D8c5ZAX" TargetMode="External"/><Relationship Id="rId19" Type="http://schemas.openxmlformats.org/officeDocument/2006/relationships/hyperlink" Target="consultantplus://offline/ref=A5BF5887BA111739DE379F387B4404FDCB6A300D6F67FD04B944BC799A9855BED47BF74849B12B66A62F8B68D1EDD5212F113E0C4170D8D8c5ZAX" TargetMode="External"/><Relationship Id="rId224" Type="http://schemas.openxmlformats.org/officeDocument/2006/relationships/hyperlink" Target="consultantplus://offline/ref=A5BF5887BA111739DE379F387B4404FDCB6A300D6F67FD04B944BC799A9855BED47BF74849B12B66A62F8B68D1EDD5212F113E0C4170D8D8c5ZAX" TargetMode="External"/><Relationship Id="rId240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245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261" Type="http://schemas.openxmlformats.org/officeDocument/2006/relationships/hyperlink" Target="consultantplus://offline/ref=A5BF5887BA111739DE379F387B4404FDCB6A300D6F67FD04B944BC799A9855BED47BF74C4BB82B6CF7759B6C98B9D13E270F210E5F70cDZ9X" TargetMode="External"/><Relationship Id="rId266" Type="http://schemas.openxmlformats.org/officeDocument/2006/relationships/hyperlink" Target="consultantplus://offline/ref=A5BF5887BA111739DE379F387B4404FDCB6A300D6F67FD04B944BC799A9855BED47BF74140B2256CF7759B6C98B9D13E270F210E5F70cDZ9X" TargetMode="External"/><Relationship Id="rId14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30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35" Type="http://schemas.openxmlformats.org/officeDocument/2006/relationships/hyperlink" Target="consultantplus://offline/ref=A5BF5887BA111739DE379F387B4404FDCB6A300D6F67FD04B944BC799A9855BED47BF74140B2256CF7759B6C98B9D13E270F210E5F70cDZ9X" TargetMode="External"/><Relationship Id="rId56" Type="http://schemas.openxmlformats.org/officeDocument/2006/relationships/hyperlink" Target="consultantplus://offline/ref=A5BF5887BA111739DE379F387B4404FDCB6A300D6F67FD04B944BC799A9855BED47BF74849B12360A72F8B68D1EDD5212F113E0C4170D8D8c5ZAX" TargetMode="External"/><Relationship Id="rId77" Type="http://schemas.openxmlformats.org/officeDocument/2006/relationships/hyperlink" Target="consultantplus://offline/ref=A5BF5887BA111739DE379F387B4404FDCB6A300D6F67FD04B944BC799A9855BED47BF74849B12165A52F8B68D1EDD5212F113E0C4170D8D8c5ZAX" TargetMode="External"/><Relationship Id="rId100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105" Type="http://schemas.openxmlformats.org/officeDocument/2006/relationships/hyperlink" Target="consultantplus://offline/ref=A5BF5887BA111739DE379F387B4404FDCB6A300D6F67FD04B944BC799A9855BED47BF74849B12462A62F8B68D1EDD5212F113E0C4170D8D8c5ZAX" TargetMode="External"/><Relationship Id="rId126" Type="http://schemas.openxmlformats.org/officeDocument/2006/relationships/hyperlink" Target="consultantplus://offline/ref=A5BF5887BA111739DE379F387B4404FDCB6A300D6F67FD04B944BC799A9855BED47BF74849B0226EA12F8B68D1EDD5212F113E0C4170D8D8c5ZAX" TargetMode="External"/><Relationship Id="rId147" Type="http://schemas.openxmlformats.org/officeDocument/2006/relationships/hyperlink" Target="consultantplus://offline/ref=A5BF5887BA111739DE379F387B4404FDCB6A3E0B6D62FD04B944BC799A9855BED47BF74D41B02A6CF7759B6C98B9D13E270F210E5F70cDZ9X" TargetMode="External"/><Relationship Id="rId168" Type="http://schemas.openxmlformats.org/officeDocument/2006/relationships/hyperlink" Target="consultantplus://offline/ref=A5BF5887BA111739DE379F387B4404FDCB6A300D6F67FD04B944BC799A9855BED47BF74849B0276EA62F8B68D1EDD5212F113E0C4170D8D8c5ZAX" TargetMode="External"/><Relationship Id="rId8" Type="http://schemas.openxmlformats.org/officeDocument/2006/relationships/hyperlink" Target="consultantplus://offline/ref=A5BF5887BA111739DE379F387B4404FDCB6A300D6F67FD04B944BC799A9855BED47BF74849B12165A52F8B68D1EDD5212F113E0C4170D8D8c5ZAX" TargetMode="External"/><Relationship Id="rId51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72" Type="http://schemas.openxmlformats.org/officeDocument/2006/relationships/hyperlink" Target="consultantplus://offline/ref=A5BF5887BA111739DE379F387B4404FDCB6A300D6F67FD04B944BC799A9855BED47BF74849B12165A52F8B68D1EDD5212F113E0C4170D8D8c5ZAX" TargetMode="External"/><Relationship Id="rId93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98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121" Type="http://schemas.openxmlformats.org/officeDocument/2006/relationships/hyperlink" Target="consultantplus://offline/ref=A5BF5887BA111739DE379F387B4404FDCB6A300D6F67FD04B944BC799A9855BED47BF74849B12562AA2F8B68D1EDD5212F113E0C4170D8D8c5ZAX" TargetMode="External"/><Relationship Id="rId142" Type="http://schemas.openxmlformats.org/officeDocument/2006/relationships/hyperlink" Target="consultantplus://offline/ref=A5BF5887BA111739DE379F387B4404FDCB6A300D6F67FD04B944BC799A9855BED47BF74C4BB82B6CF7759B6C98B9D13E270F210E5F70cDZ9X" TargetMode="External"/><Relationship Id="rId163" Type="http://schemas.openxmlformats.org/officeDocument/2006/relationships/hyperlink" Target="consultantplus://offline/ref=A5BF5887BA111739DE379F387B4404FDCB6A300D6F67FD04B944BC799A9855BED47BF74849B0276EA62F8B68D1EDD5212F113E0C4170D8D8c5ZAX" TargetMode="External"/><Relationship Id="rId184" Type="http://schemas.openxmlformats.org/officeDocument/2006/relationships/hyperlink" Target="consultantplus://offline/ref=A5BF5887BA111739DE379F387B4404FDCB6A300D6F67FD04B944BC799A9855BEC67BAF4448B83C66A33ADD3997cBZ9X" TargetMode="External"/><Relationship Id="rId189" Type="http://schemas.openxmlformats.org/officeDocument/2006/relationships/hyperlink" Target="consultantplus://offline/ref=A5BF5887BA111739DE379F387B4404FDCB6A300D6F67FD04B944BC799A9855BED47BF74140B2256CF7759B6C98B9D13E270F210E5F70cDZ9X" TargetMode="External"/><Relationship Id="rId219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A5BF5887BA111739DE379F387B4404FDCB6A300D6F67FD04B944BC799A9855BED47BF74849B12B66A62F8B68D1EDD5212F113E0C4170D8D8c5ZAX" TargetMode="External"/><Relationship Id="rId230" Type="http://schemas.openxmlformats.org/officeDocument/2006/relationships/hyperlink" Target="consultantplus://offline/ref=A5BF5887BA111739DE379F387B4404FDCB6A300D6F67FD04B944BC799A9855BED47BF74849B12360A72F8B68D1EDD5212F113E0C4170D8D8c5ZAX" TargetMode="External"/><Relationship Id="rId235" Type="http://schemas.openxmlformats.org/officeDocument/2006/relationships/hyperlink" Target="consultantplus://offline/ref=A5BF5887BA111739DE379F387B4404FDCB6A300D6F67FD04B944BC799A9855BED47BF74849B12165A52F8B68D1EDD5212F113E0C4170D8D8c5ZAX" TargetMode="External"/><Relationship Id="rId251" Type="http://schemas.openxmlformats.org/officeDocument/2006/relationships/hyperlink" Target="consultantplus://offline/ref=A5BF5887BA111739DE379F387B4404FDCB6A300D6F67FD04B944BC799A9855BED47BF74849B12566A32F8B68D1EDD5212F113E0C4170D8D8c5ZAX" TargetMode="External"/><Relationship Id="rId256" Type="http://schemas.openxmlformats.org/officeDocument/2006/relationships/hyperlink" Target="consultantplus://offline/ref=A5BF5887BA111739DE379F387B4404FDCB6A300D6F67FD04B944BC799A9855BED47BF74849B12B66A62F8B68D1EDD5212F113E0C4170D8D8c5ZAX" TargetMode="External"/><Relationship Id="rId277" Type="http://schemas.openxmlformats.org/officeDocument/2006/relationships/fontTable" Target="fontTable.xml"/><Relationship Id="rId25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46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67" Type="http://schemas.openxmlformats.org/officeDocument/2006/relationships/hyperlink" Target="consultantplus://offline/ref=A5BF5887BA111739DE379F387B4404FDCB6A300D6F67FD04B944BC799A9855BED47BF74849B12360A72F8B68D1EDD5212F113E0C4170D8D8c5ZAX" TargetMode="External"/><Relationship Id="rId116" Type="http://schemas.openxmlformats.org/officeDocument/2006/relationships/hyperlink" Target="consultantplus://offline/ref=A5BF5887BA111739DE379F387B4404FDCB6A300D6F67FD04B944BC799A9855BED47BF74849B12566A32F8B68D1EDD5212F113E0C4170D8D8c5ZAX" TargetMode="External"/><Relationship Id="rId137" Type="http://schemas.openxmlformats.org/officeDocument/2006/relationships/hyperlink" Target="consultantplus://offline/ref=A5BF5887BA111739DE379F387B4404FDCB6A300D6F67FD04B944BC799A9855BED47BF74C4BB82B6CF7759B6C98B9D13E270F210E5F70cDZ9X" TargetMode="External"/><Relationship Id="rId158" Type="http://schemas.openxmlformats.org/officeDocument/2006/relationships/hyperlink" Target="consultantplus://offline/ref=A5BF5887BA111739DE379F387B4404FDCB6A300D6F67FD04B944BC799A9855BED47BF74849B02764A72F8B68D1EDD5212F113E0C4170D8D8c5ZAX" TargetMode="External"/><Relationship Id="rId272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20" Type="http://schemas.openxmlformats.org/officeDocument/2006/relationships/hyperlink" Target="consultantplus://offline/ref=A5BF5887BA111739DE379F387B4404FDCB6A300D6F67FD04B944BC799A9855BED47BF74849B12B66A62F8B68D1EDD5212F113E0C4170D8D8c5ZAX" TargetMode="External"/><Relationship Id="rId41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62" Type="http://schemas.openxmlformats.org/officeDocument/2006/relationships/hyperlink" Target="consultantplus://offline/ref=A5BF5887BA111739DE379F387B4404FDCB6A300D6F67FD04B944BC799A9855BED47BF74849B12360A72F8B68D1EDD5212F113E0C4170D8D8c5ZAX" TargetMode="External"/><Relationship Id="rId83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88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111" Type="http://schemas.openxmlformats.org/officeDocument/2006/relationships/hyperlink" Target="consultantplus://offline/ref=A5BF5887BA111739DE379F387B4404FDCB6A300D6F67FD04B944BC799A9855BED47BF74849B12462A62F8B68D1EDD5212F113E0C4170D8D8c5ZAX" TargetMode="External"/><Relationship Id="rId132" Type="http://schemas.openxmlformats.org/officeDocument/2006/relationships/hyperlink" Target="consultantplus://offline/ref=A5BF5887BA111739DE379F387B4404FDCB6A300D6F67FD04B944BC799A9855BED47BF74C4BB82B6CF7759B6C98B9D13E270F210E5F70cDZ9X" TargetMode="External"/><Relationship Id="rId153" Type="http://schemas.openxmlformats.org/officeDocument/2006/relationships/hyperlink" Target="consultantplus://offline/ref=A5BF5887BA111739DE379F387B4404FDCB6A3E0B6D62FD04B944BC799A9855BED47BF74D41B02A6CF7759B6C98B9D13E270F210E5F70cDZ9X" TargetMode="External"/><Relationship Id="rId174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179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195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209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190" Type="http://schemas.openxmlformats.org/officeDocument/2006/relationships/hyperlink" Target="consultantplus://offline/ref=A5BF5887BA111739DE379F387B4404FDCB6A300D6F67FD04B944BC799A9855BED47BF74849B0266FA52F8B68D1EDD5212F113E0C4170D8D8c5ZAX" TargetMode="External"/><Relationship Id="rId204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220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225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241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246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267" Type="http://schemas.openxmlformats.org/officeDocument/2006/relationships/hyperlink" Target="consultantplus://offline/ref=A5BF5887BA111739DE379F387B4404FDCB6A3E0B6D62FD04B944BC799A9855BED47BF74D41B02A6CF7759B6C98B9D13E270F210E5F70cDZ9X" TargetMode="External"/><Relationship Id="rId15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36" Type="http://schemas.openxmlformats.org/officeDocument/2006/relationships/hyperlink" Target="consultantplus://offline/ref=A5BF5887BA111739DE379F387B4404FDCB6A300D6F67FD04B944BC799A9855BED47BF74849B0276EA62F8B68D1EDD5212F113E0C4170D8D8c5ZAX" TargetMode="External"/><Relationship Id="rId57" Type="http://schemas.openxmlformats.org/officeDocument/2006/relationships/hyperlink" Target="consultantplus://offline/ref=A5BF5887BA111739DE379F387B4404FDCB6A300D6F67FD04B944BC799A9855BED47BF74849B12360A72F8B68D1EDD5212F113E0C4170D8D8c5ZAX" TargetMode="External"/><Relationship Id="rId106" Type="http://schemas.openxmlformats.org/officeDocument/2006/relationships/hyperlink" Target="consultantplus://offline/ref=A5BF5887BA111739DE379F387B4404FDCB6A300D6F67FD04B944BC799A9855BED47BF74849B12462A62F8B68D1EDD5212F113E0C4170D8D8c5ZAX" TargetMode="External"/><Relationship Id="rId127" Type="http://schemas.openxmlformats.org/officeDocument/2006/relationships/hyperlink" Target="consultantplus://offline/ref=A5BF5887BA111739DE379F387B4404FDCB6A300D6F67FD04B944BC799A9855BED47BF74849B0226EA12F8B68D1EDD5212F113E0C4170D8D8c5ZAX" TargetMode="External"/><Relationship Id="rId262" Type="http://schemas.openxmlformats.org/officeDocument/2006/relationships/hyperlink" Target="consultantplus://offline/ref=A5BF5887BA111739DE379F387B4404FDCB6A300D6F67FD04B944BC799A9855BED47BF74C4BB82B6CF7759B6C98B9D13E270F210E5F70cDZ9X" TargetMode="External"/><Relationship Id="rId10" Type="http://schemas.openxmlformats.org/officeDocument/2006/relationships/hyperlink" Target="consultantplus://offline/ref=A5BF5887BA111739DE379F387B4404FDCB6A300D6F67FD04B944BC799A9855BED47BF74849B12165A52F8B68D1EDD5212F113E0C4170D8D8c5ZAX" TargetMode="External"/><Relationship Id="rId31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52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73" Type="http://schemas.openxmlformats.org/officeDocument/2006/relationships/hyperlink" Target="consultantplus://offline/ref=A5BF5887BA111739DE379F387B4404FDCB6A300D6F67FD04B944BC799A9855BED47BF74849B12165A52F8B68D1EDD5212F113E0C4170D8D8c5ZAX" TargetMode="External"/><Relationship Id="rId78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94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99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101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122" Type="http://schemas.openxmlformats.org/officeDocument/2006/relationships/hyperlink" Target="consultantplus://offline/ref=A5BF5887BA111739DE379F387B4404FDCB6A300D6F67FD04B944BC799A9855BED47BF74849B12562AA2F8B68D1EDD5212F113E0C4170D8D8c5ZAX" TargetMode="External"/><Relationship Id="rId143" Type="http://schemas.openxmlformats.org/officeDocument/2006/relationships/hyperlink" Target="consultantplus://offline/ref=A5BF5887BA111739DE379F387B4404FDCB6A300D6F67FD04B944BC799A9855BED47BF74C4BB82B6CF7759B6C98B9D13E270F210E5F70cDZ9X" TargetMode="External"/><Relationship Id="rId148" Type="http://schemas.openxmlformats.org/officeDocument/2006/relationships/hyperlink" Target="consultantplus://offline/ref=A5BF5887BA111739DE379F387B4404FDCB6A300D6F67FD04B944BC799A9855BED47BF74140B2256CF7759B6C98B9D13E270F210E5F70cDZ9X" TargetMode="External"/><Relationship Id="rId164" Type="http://schemas.openxmlformats.org/officeDocument/2006/relationships/hyperlink" Target="consultantplus://offline/ref=A5BF5887BA111739DE379F387B4404FDCB6A300D6F67FD04B944BC799A9855BED47BF74849B0276EA62F8B68D1EDD5212F113E0C4170D8D8c5ZAX" TargetMode="External"/><Relationship Id="rId169" Type="http://schemas.openxmlformats.org/officeDocument/2006/relationships/hyperlink" Target="consultantplus://offline/ref=A5BF5887BA111739DE379F387B4404FDCB6A300D6F67FD04B944BC799A9855BED47BF74849B0276EA62F8B68D1EDD5212F113E0C4170D8D8c5ZAX" TargetMode="External"/><Relationship Id="rId185" Type="http://schemas.openxmlformats.org/officeDocument/2006/relationships/hyperlink" Target="consultantplus://offline/ref=A5BF5887BA111739DE379F387B4404FDCB6A300D6F67FD04B944BC799A9855BED47BF74849B12360A72F8B68D1EDD5212F113E0C4170D8D8c5ZA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BF5887BA111739DE379F387B4404FDCB6A300D6F67FD04B944BC799A9855BED47BF74849B12165A52F8B68D1EDD5212F113E0C4170D8D8c5ZAX" TargetMode="External"/><Relationship Id="rId180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210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215" Type="http://schemas.openxmlformats.org/officeDocument/2006/relationships/hyperlink" Target="consultantplus://offline/ref=A5BF5887BA111739DE379F387B4404FDCB6A300D6F67FD04B944BC799A9855BED47BF74C4BB82B6CF7759B6C98B9D13E270F210E5F70cDZ9X" TargetMode="External"/><Relationship Id="rId236" Type="http://schemas.openxmlformats.org/officeDocument/2006/relationships/hyperlink" Target="consultantplus://offline/ref=A5BF5887BA111739DE379F387B4404FDCB6A300D6F67FD04B944BC799A9855BED47BF74849B12165A52F8B68D1EDD5212F113E0C4170D8D8c5ZAX" TargetMode="External"/><Relationship Id="rId257" Type="http://schemas.openxmlformats.org/officeDocument/2006/relationships/hyperlink" Target="consultantplus://offline/ref=A5BF5887BA111739DE379F387B4404FDCB6A300D6F67FD04B944BC799A9855BED47BF74849B12B66A62F8B68D1EDD5212F113E0C4170D8D8c5ZAX" TargetMode="External"/><Relationship Id="rId278" Type="http://schemas.openxmlformats.org/officeDocument/2006/relationships/theme" Target="theme/theme1.xml"/><Relationship Id="rId26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231" Type="http://schemas.openxmlformats.org/officeDocument/2006/relationships/hyperlink" Target="consultantplus://offline/ref=A5BF5887BA111739DE379F387B4404FDCB6A300D6F67FD04B944BC799A9855BED47BF74849B12360A72F8B68D1EDD5212F113E0C4170D8D8c5ZAX" TargetMode="External"/><Relationship Id="rId252" Type="http://schemas.openxmlformats.org/officeDocument/2006/relationships/hyperlink" Target="consultantplus://offline/ref=A5BF5887BA111739DE379F387B4404FDCB6A300D6F67FD04B944BC799A9855BED47BF74849B12562AA2F8B68D1EDD5212F113E0C4170D8D8c5ZAX" TargetMode="External"/><Relationship Id="rId273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47" Type="http://schemas.openxmlformats.org/officeDocument/2006/relationships/hyperlink" Target="consultantplus://offline/ref=A5BF5887BA111739DE379F387B4404FDCB6A300D6F67FD04B944BC799A9855BED47BF74C4BB82B6CF7759B6C98B9D13E270F210E5F70cDZ9X" TargetMode="External"/><Relationship Id="rId68" Type="http://schemas.openxmlformats.org/officeDocument/2006/relationships/hyperlink" Target="consultantplus://offline/ref=A5BF5887BA111739DE379F387B4404FDCB6A300D6F67FD04B944BC799A9855BED47BF74849B12165A52F8B68D1EDD5212F113E0C4170D8D8c5ZAX" TargetMode="External"/><Relationship Id="rId89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112" Type="http://schemas.openxmlformats.org/officeDocument/2006/relationships/hyperlink" Target="consultantplus://offline/ref=A5BF5887BA111739DE379F387B4404FDCB6A300D6F67FD04B944BC799A9855BED47BF74849B12462A62F8B68D1EDD5212F113E0C4170D8D8c5ZAX" TargetMode="External"/><Relationship Id="rId133" Type="http://schemas.openxmlformats.org/officeDocument/2006/relationships/hyperlink" Target="consultantplus://offline/ref=A5BF5887BA111739DE379F387B4404FDCB6A300D6F67FD04B944BC799A9855BED47BF74C4BB82B6CF7759B6C98B9D13E270F210E5F70cDZ9X" TargetMode="External"/><Relationship Id="rId154" Type="http://schemas.openxmlformats.org/officeDocument/2006/relationships/hyperlink" Target="consultantplus://offline/ref=A5BF5887BA111739DE379F387B4404FDCB6A300D6F67FD04B944BC799A9855BED47BF74A48B52A6CF7759B6C98B9D13E270F210E5F70cDZ9X" TargetMode="External"/><Relationship Id="rId175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196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200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16" Type="http://schemas.openxmlformats.org/officeDocument/2006/relationships/hyperlink" Target="consultantplus://offline/ref=A5BF5887BA111739DE379F387B4404FDCB6A300D6F67FD04B944BC799A9855BED47BF74849B12B66A62F8B68D1EDD5212F113E0C4170D8D8c5ZAX" TargetMode="External"/><Relationship Id="rId221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242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263" Type="http://schemas.openxmlformats.org/officeDocument/2006/relationships/hyperlink" Target="consultantplus://offline/ref=A5BF5887BA111739DE379F387B4404FDCB6A300D6F67FD04B944BC799A9855BED47BF74C4BB82B6CF7759B6C98B9D13E270F210E5F70cDZ9X" TargetMode="External"/><Relationship Id="rId37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58" Type="http://schemas.openxmlformats.org/officeDocument/2006/relationships/hyperlink" Target="consultantplus://offline/ref=A5BF5887BA111739DE379F387B4404FDCB6A300D6F67FD04B944BC799A9855BED47BF74849B12360A72F8B68D1EDD5212F113E0C4170D8D8c5ZAX" TargetMode="External"/><Relationship Id="rId79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102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123" Type="http://schemas.openxmlformats.org/officeDocument/2006/relationships/hyperlink" Target="consultantplus://offline/ref=A5BF5887BA111739DE379F387B4404FDCB6A300D6F67FD04B944BC799A9855BED47BF74849B12B66A62F8B68D1EDD5212F113E0C4170D8D8c5ZAX" TargetMode="External"/><Relationship Id="rId144" Type="http://schemas.openxmlformats.org/officeDocument/2006/relationships/hyperlink" Target="consultantplus://offline/ref=A5BF5887BA111739DE379F387B4404FDCB6A300D6F67FD04B944BC799A9855BED47BF74140B2256CF7759B6C98B9D13E270F210E5F70cDZ9X" TargetMode="External"/><Relationship Id="rId90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165" Type="http://schemas.openxmlformats.org/officeDocument/2006/relationships/hyperlink" Target="consultantplus://offline/ref=A5BF5887BA111739DE379F387B4404FDCB6A300D6F67FD04B944BC799A9855BED47BF74849B0276EA62F8B68D1EDD5212F113E0C4170D8D8c5ZAX" TargetMode="External"/><Relationship Id="rId186" Type="http://schemas.openxmlformats.org/officeDocument/2006/relationships/hyperlink" Target="consultantplus://offline/ref=A5BF5887BA111739DE379F387B4404FDCB6A300D6F67FD04B944BC799A9855BED47BF74140B2256CF7759B6C98B9D13E270F210E5F70cDZ9X" TargetMode="External"/><Relationship Id="rId211" Type="http://schemas.openxmlformats.org/officeDocument/2006/relationships/hyperlink" Target="consultantplus://offline/ref=A5BF5887BA111739DE379F387B4404FDCB6A300D6F67FD04B944BC799A9855BED47BF74849B12462A62F8B68D1EDD5212F113E0C4170D8D8c5ZAX" TargetMode="External"/><Relationship Id="rId232" Type="http://schemas.openxmlformats.org/officeDocument/2006/relationships/hyperlink" Target="consultantplus://offline/ref=A5BF5887BA111739DE379F387B4404FDCB6A300D6F67FD04B944BC799A9855BED47BF74849B12165A52F8B68D1EDD5212F113E0C4170D8D8c5ZAX" TargetMode="External"/><Relationship Id="rId253" Type="http://schemas.openxmlformats.org/officeDocument/2006/relationships/hyperlink" Target="consultantplus://offline/ref=A5BF5887BA111739DE379F387B4404FDCB6A300D6F67FD04B944BC799A9855BED47BF74849B12B66A62F8B68D1EDD5212F113E0C4170D8D8c5ZAX" TargetMode="External"/><Relationship Id="rId274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27" Type="http://schemas.openxmlformats.org/officeDocument/2006/relationships/hyperlink" Target="consultantplus://offline/ref=A5BF5887BA111739DE379F387B4404FDCB6A300D6F67FD04B944BC799A9855BEC67BAF4448B83C66A33ADD3997cBZ9X" TargetMode="External"/><Relationship Id="rId48" Type="http://schemas.openxmlformats.org/officeDocument/2006/relationships/hyperlink" Target="consultantplus://offline/ref=A5BF5887BA111739DE379F387B4404FDCB6A300D6F67FD04B944BC799A9855BED47BF74849B0276EA62F8B68D1EDD5212F113E0C4170D8D8c5ZAX" TargetMode="External"/><Relationship Id="rId69" Type="http://schemas.openxmlformats.org/officeDocument/2006/relationships/hyperlink" Target="consultantplus://offline/ref=A5BF5887BA111739DE379F387B4404FDCB6A300D6F67FD04B944BC799A9855BED47BF74849B12165A52F8B68D1EDD5212F113E0C4170D8D8c5ZAX" TargetMode="External"/><Relationship Id="rId113" Type="http://schemas.openxmlformats.org/officeDocument/2006/relationships/hyperlink" Target="consultantplus://offline/ref=A5BF5887BA111739DE379F387B4404FDCB6A300D6F67FD04B944BC799A9855BED47BF74849B12566A32F8B68D1EDD5212F113E0C4170D8D8c5ZAX" TargetMode="External"/><Relationship Id="rId134" Type="http://schemas.openxmlformats.org/officeDocument/2006/relationships/hyperlink" Target="consultantplus://offline/ref=A5BF5887BA111739DE379F387B4404FDCB6A300D6F67FD04B944BC799A9855BED47BF74C4BB82B6CF7759B6C98B9D13E270F210E5F70cDZ9X" TargetMode="External"/><Relationship Id="rId80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155" Type="http://schemas.openxmlformats.org/officeDocument/2006/relationships/hyperlink" Target="consultantplus://offline/ref=A5BF5887BA111739DE379F387B4404FDCB6A300D6F67FD04B944BC799A9855BED47BF74849B0266FA52F8B68D1EDD5212F113E0C4170D8D8c5ZAX" TargetMode="External"/><Relationship Id="rId176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197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201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222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243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264" Type="http://schemas.openxmlformats.org/officeDocument/2006/relationships/hyperlink" Target="consultantplus://offline/ref=A5BF5887BA111739DE379F387B4404FDCB6A300D6F67FD04B944BC799A9855BED47BF74C4BB82B6CF7759B6C98B9D13E270F210E5F70cDZ9X" TargetMode="External"/><Relationship Id="rId17" Type="http://schemas.openxmlformats.org/officeDocument/2006/relationships/hyperlink" Target="consultantplus://offline/ref=A5BF5887BA111739DE379F387B4404FDCB6530016C64FD04B944BC799A9855BED47BF74849B12266A62F8B68D1EDD5212F113E0C4170D8D8c5ZAX" TargetMode="External"/><Relationship Id="rId38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59" Type="http://schemas.openxmlformats.org/officeDocument/2006/relationships/hyperlink" Target="consultantplus://offline/ref=A5BF5887BA111739DE379F387B4404FDCB6A300D6F67FD04B944BC799A9855BED47BF74849B12360A72F8B68D1EDD5212F113E0C4170D8D8c5ZAX" TargetMode="External"/><Relationship Id="rId103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124" Type="http://schemas.openxmlformats.org/officeDocument/2006/relationships/hyperlink" Target="consultantplus://offline/ref=A5BF5887BA111739DE379F387B4404FDCB6A300D6F67FD04B944BC799A9855BED47BF74849B12B66A62F8B68D1EDD5212F113E0C4170D8D8c5ZAX" TargetMode="External"/><Relationship Id="rId70" Type="http://schemas.openxmlformats.org/officeDocument/2006/relationships/hyperlink" Target="consultantplus://offline/ref=A5BF5887BA111739DE379F387B4404FDCB6A300D6F67FD04B944BC799A9855BED47BF74849B12165A52F8B68D1EDD5212F113E0C4170D8D8c5ZAX" TargetMode="External"/><Relationship Id="rId91" Type="http://schemas.openxmlformats.org/officeDocument/2006/relationships/hyperlink" Target="consultantplus://offline/ref=A5BF5887BA111739DE379F387B4404FDCB6A300D6F67FD04B944BC799A9855BED47BF74849B52163A32F8B68D1EDD5212F113E0C4170D8D8c5ZAX" TargetMode="External"/><Relationship Id="rId145" Type="http://schemas.openxmlformats.org/officeDocument/2006/relationships/hyperlink" Target="consultantplus://offline/ref=A5BF5887BA111739DE379F387B4404FDCB6A3E0B6D62FD04B944BC799A9855BED47BF74D41B02A6CF7759B6C98B9D13E270F210E5F70cDZ9X" TargetMode="External"/><Relationship Id="rId166" Type="http://schemas.openxmlformats.org/officeDocument/2006/relationships/hyperlink" Target="consultantplus://offline/ref=A5BF5887BA111739DE379F387B4404FDCB6A300D6F67FD04B944BC799A9855BED47BF74849B0276EA62F8B68D1EDD5212F113E0C4170D8D8c5ZAX" TargetMode="External"/><Relationship Id="rId187" Type="http://schemas.openxmlformats.org/officeDocument/2006/relationships/hyperlink" Target="consultantplus://offline/ref=A5BF5887BA111739DE379F387B4404FDCB6A3E0B6D62FD04B944BC799A9855BED47BF74D41B02A6CF7759B6C98B9D13E270F210E5F70cDZ9X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A5BF5887BA111739DE379F387B4404FDCB6A300D6F67FD04B944BC799A9855BED47BF74849B12462A62F8B68D1EDD5212F113E0C4170D8D8c5ZAX" TargetMode="External"/><Relationship Id="rId233" Type="http://schemas.openxmlformats.org/officeDocument/2006/relationships/hyperlink" Target="consultantplus://offline/ref=A5BF5887BA111739DE379F387B4404FDCB6A300D6F67FD04B944BC799A9855BED47BF74849B12165A52F8B68D1EDD5212F113E0C4170D8D8c5ZAX" TargetMode="External"/><Relationship Id="rId254" Type="http://schemas.openxmlformats.org/officeDocument/2006/relationships/hyperlink" Target="consultantplus://offline/ref=A5BF5887BA111739DE379F387B4404FDCB6A300D6F67FD04B944BC799A9855BED47BF74849B12B66A62F8B68D1EDD5212F113E0C4170D8D8c5ZAX" TargetMode="External"/><Relationship Id="rId28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49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114" Type="http://schemas.openxmlformats.org/officeDocument/2006/relationships/hyperlink" Target="consultantplus://offline/ref=A5BF5887BA111739DE379F387B4404FDCB6A300D6F67FD04B944BC799A9855BED47BF74849B12566A32F8B68D1EDD5212F113E0C4170D8D8c5ZAX" TargetMode="External"/><Relationship Id="rId275" Type="http://schemas.openxmlformats.org/officeDocument/2006/relationships/hyperlink" Target="consultantplus://offline/ref=A5BF5887BA111739DE379F387B4404FDCB6A300D6F67FD04B944BC799A9855BED47BF74849B02A66AA2F8B68D1EDD5212F113E0C4170D8D8c5ZAX" TargetMode="External"/><Relationship Id="rId60" Type="http://schemas.openxmlformats.org/officeDocument/2006/relationships/hyperlink" Target="consultantplus://offline/ref=A5BF5887BA111739DE379F387B4404FDCB6A300D6F67FD04B944BC799A9855BED47BF74849B12360A72F8B68D1EDD5212F113E0C4170D8D8c5ZAX" TargetMode="External"/><Relationship Id="rId81" Type="http://schemas.openxmlformats.org/officeDocument/2006/relationships/hyperlink" Target="consultantplus://offline/ref=A5BF5887BA111739DE379F387B4404FDCB6A300D6F67FD04B944BC799A9855BED47BF74849B12160A52F8B68D1EDD5212F113E0C4170D8D8c5ZAX" TargetMode="External"/><Relationship Id="rId135" Type="http://schemas.openxmlformats.org/officeDocument/2006/relationships/hyperlink" Target="consultantplus://offline/ref=A5BF5887BA111739DE379F387B4404FDCB6A300D6F67FD04B944BC799A9855BED47BF74C4BB82B6CF7759B6C98B9D13E270F210E5F70cDZ9X" TargetMode="External"/><Relationship Id="rId156" Type="http://schemas.openxmlformats.org/officeDocument/2006/relationships/hyperlink" Target="consultantplus://offline/ref=A5BF5887BA111739DE379F387B4404FDCB6A300D6F67FD04B944BC799A9855BED47BF74849B0266FA52F8B68D1EDD5212F113E0C4170D8D8c5ZAX" TargetMode="External"/><Relationship Id="rId177" Type="http://schemas.openxmlformats.org/officeDocument/2006/relationships/hyperlink" Target="consultantplus://offline/ref=A5BF5887BA111739DE379F387B4404FDCB6A300D6F67FD04B944BC799A9855BED47BF74849B0246EA02F8B68D1EDD5212F113E0C4170D8D8c5ZAX" TargetMode="External"/><Relationship Id="rId198" Type="http://schemas.openxmlformats.org/officeDocument/2006/relationships/hyperlink" Target="consultantplus://offline/ref=A5BF5887BA111739DE379F387B4404FDCB6A300D6F67FD04B944BC799A9855BED47BF74849B52163A32F8B68D1EDD5212F113E0C4170D8D8c5ZA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89</Pages>
  <Words>31720</Words>
  <Characters>180804</Characters>
  <Application>Microsoft Office Word</Application>
  <DocSecurity>0</DocSecurity>
  <Lines>1506</Lines>
  <Paragraphs>424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2021-10-18T23:37:00Z</dcterms:created>
  <dcterms:modified xsi:type="dcterms:W3CDTF">2021-10-18T23:38:00Z</dcterms:modified>
</cp:coreProperties>
</file>